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7E" w:rsidRDefault="00A2167E"/>
    <w:p w:rsidR="00A2167E" w:rsidRDefault="00A2167E"/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591"/>
        <w:gridCol w:w="1612"/>
        <w:gridCol w:w="1512"/>
        <w:gridCol w:w="2818"/>
        <w:gridCol w:w="2047"/>
        <w:gridCol w:w="2937"/>
        <w:gridCol w:w="1691"/>
        <w:gridCol w:w="1780"/>
        <w:gridCol w:w="518"/>
      </w:tblGrid>
      <w:tr w:rsidR="00196137" w:rsidRPr="003549C5" w:rsidTr="00A2167E">
        <w:trPr>
          <w:trHeight w:val="353"/>
        </w:trPr>
        <w:tc>
          <w:tcPr>
            <w:tcW w:w="16241" w:type="dxa"/>
            <w:gridSpan w:val="10"/>
            <w:tcBorders>
              <w:top w:val="nil"/>
              <w:left w:val="nil"/>
              <w:right w:val="nil"/>
            </w:tcBorders>
          </w:tcPr>
          <w:p w:rsidR="00A2167E" w:rsidRDefault="007C0D45" w:rsidP="00FC2BD2">
            <w:pPr>
              <w:pStyle w:val="TableParagraph"/>
              <w:spacing w:line="360" w:lineRule="auto"/>
              <w:ind w:right="-19"/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FC2BD2">
              <w:rPr>
                <w:b/>
                <w:sz w:val="32"/>
              </w:rPr>
              <w:t xml:space="preserve">GRADE 4 FRENCH </w:t>
            </w:r>
          </w:p>
          <w:p w:rsidR="00196137" w:rsidRPr="003549C5" w:rsidRDefault="007C0D45" w:rsidP="00FC2BD2">
            <w:pPr>
              <w:pStyle w:val="TableParagraph"/>
              <w:spacing w:line="360" w:lineRule="auto"/>
              <w:ind w:right="-19"/>
              <w:jc w:val="center"/>
              <w:rPr>
                <w:b/>
              </w:rPr>
            </w:pPr>
            <w:r w:rsidRPr="00FC2BD2">
              <w:rPr>
                <w:b/>
                <w:sz w:val="32"/>
              </w:rPr>
              <w:t>SCHEMES OF WORK TERM 2</w:t>
            </w:r>
          </w:p>
        </w:tc>
      </w:tr>
      <w:tr w:rsidR="00A2167E" w:rsidRPr="003549C5" w:rsidTr="00A2167E">
        <w:trPr>
          <w:trHeight w:val="265"/>
        </w:trPr>
        <w:tc>
          <w:tcPr>
            <w:tcW w:w="736" w:type="dxa"/>
            <w:tcBorders>
              <w:bottom w:val="single" w:sz="4" w:space="0" w:color="auto"/>
            </w:tcBorders>
          </w:tcPr>
          <w:p w:rsidR="007C0D45" w:rsidRPr="003549C5" w:rsidRDefault="007C0D45" w:rsidP="00C721BE">
            <w:pPr>
              <w:pStyle w:val="TableParagraph"/>
              <w:ind w:left="107" w:right="153"/>
              <w:rPr>
                <w:b/>
              </w:rPr>
            </w:pPr>
            <w:r w:rsidRPr="003549C5">
              <w:rPr>
                <w:b/>
              </w:rPr>
              <w:t>Wee k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7C0D45" w:rsidRPr="003549C5" w:rsidRDefault="007C0D45" w:rsidP="00C721BE">
            <w:pPr>
              <w:pStyle w:val="TableParagraph"/>
              <w:ind w:left="107" w:right="207"/>
              <w:rPr>
                <w:b/>
              </w:rPr>
            </w:pPr>
            <w:proofErr w:type="spellStart"/>
            <w:r w:rsidRPr="003549C5">
              <w:rPr>
                <w:b/>
              </w:rPr>
              <w:t>Ls</w:t>
            </w:r>
            <w:proofErr w:type="spellEnd"/>
            <w:r w:rsidRPr="003549C5">
              <w:rPr>
                <w:b/>
                <w:spacing w:val="-57"/>
              </w:rPr>
              <w:t xml:space="preserve"> </w:t>
            </w:r>
            <w:r w:rsidRPr="003549C5">
              <w:rPr>
                <w:b/>
              </w:rPr>
              <w:t>n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7C0D45" w:rsidRPr="003549C5" w:rsidRDefault="007C0D45" w:rsidP="00C721BE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3549C5">
              <w:rPr>
                <w:b/>
              </w:rPr>
              <w:t>Strand/Theme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C0D45" w:rsidRPr="003549C5" w:rsidRDefault="007C0D45" w:rsidP="00C721BE">
            <w:pPr>
              <w:pStyle w:val="TableParagraph"/>
              <w:spacing w:line="245" w:lineRule="exact"/>
              <w:ind w:left="105"/>
              <w:rPr>
                <w:b/>
              </w:rPr>
            </w:pPr>
            <w:r w:rsidRPr="003549C5">
              <w:rPr>
                <w:b/>
              </w:rPr>
              <w:t>Sub strand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7C0D45" w:rsidRPr="003549C5" w:rsidRDefault="007C0D45" w:rsidP="00C721BE">
            <w:pPr>
              <w:pStyle w:val="TableParagraph"/>
              <w:spacing w:line="245" w:lineRule="exact"/>
              <w:ind w:left="359"/>
              <w:rPr>
                <w:b/>
              </w:rPr>
            </w:pPr>
            <w:r w:rsidRPr="003549C5">
              <w:rPr>
                <w:b/>
              </w:rPr>
              <w:t>Specific</w:t>
            </w:r>
            <w:r w:rsidRPr="003549C5">
              <w:rPr>
                <w:b/>
                <w:spacing w:val="-4"/>
              </w:rPr>
              <w:t xml:space="preserve"> </w:t>
            </w:r>
            <w:r w:rsidRPr="003549C5">
              <w:rPr>
                <w:b/>
              </w:rPr>
              <w:t>learning</w:t>
            </w:r>
            <w:r w:rsidRPr="003549C5">
              <w:rPr>
                <w:b/>
                <w:spacing w:val="-2"/>
              </w:rPr>
              <w:t xml:space="preserve"> </w:t>
            </w:r>
            <w:r w:rsidRPr="003549C5">
              <w:rPr>
                <w:b/>
              </w:rPr>
              <w:t>outcomes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7C0D45" w:rsidRPr="003549C5" w:rsidRDefault="007C0D45" w:rsidP="00C721BE">
            <w:pPr>
              <w:pStyle w:val="TableParagraph"/>
              <w:ind w:left="104" w:right="896"/>
              <w:rPr>
                <w:b/>
              </w:rPr>
            </w:pPr>
            <w:r w:rsidRPr="003549C5">
              <w:rPr>
                <w:b/>
              </w:rPr>
              <w:t>Key inquiry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Questions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7C0D45" w:rsidRPr="003549C5" w:rsidRDefault="007C0D45" w:rsidP="00C721BE">
            <w:pPr>
              <w:pStyle w:val="TableParagraph"/>
              <w:spacing w:line="266" w:lineRule="exact"/>
              <w:ind w:left="104"/>
              <w:rPr>
                <w:b/>
              </w:rPr>
            </w:pPr>
            <w:r w:rsidRPr="003549C5">
              <w:rPr>
                <w:b/>
              </w:rPr>
              <w:t>Learning</w:t>
            </w:r>
            <w:r w:rsidRPr="003549C5">
              <w:rPr>
                <w:b/>
                <w:spacing w:val="-3"/>
              </w:rPr>
              <w:t xml:space="preserve"> </w:t>
            </w:r>
            <w:r w:rsidRPr="003549C5">
              <w:rPr>
                <w:b/>
              </w:rPr>
              <w:t>experiences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7C0D45" w:rsidRPr="003549C5" w:rsidRDefault="007C0D45" w:rsidP="00C721BE">
            <w:pPr>
              <w:pStyle w:val="TableParagraph"/>
              <w:ind w:left="106" w:right="519"/>
              <w:rPr>
                <w:b/>
              </w:rPr>
            </w:pPr>
            <w:r w:rsidRPr="003549C5">
              <w:rPr>
                <w:b/>
              </w:rPr>
              <w:t>Learning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  <w:spacing w:val="-1"/>
              </w:rPr>
              <w:t>Resources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7C0D45" w:rsidRPr="003549C5" w:rsidRDefault="007C0D45" w:rsidP="00C721BE">
            <w:pPr>
              <w:pStyle w:val="TableParagraph"/>
              <w:ind w:left="105" w:right="168"/>
              <w:rPr>
                <w:b/>
              </w:rPr>
            </w:pPr>
            <w:r w:rsidRPr="003549C5">
              <w:rPr>
                <w:b/>
                <w:spacing w:val="-1"/>
              </w:rPr>
              <w:t>Assessment</w:t>
            </w:r>
            <w:r w:rsidRPr="003549C5">
              <w:rPr>
                <w:b/>
                <w:spacing w:val="-57"/>
              </w:rPr>
              <w:t xml:space="preserve"> </w:t>
            </w:r>
            <w:r w:rsidRPr="003549C5">
              <w:rPr>
                <w:b/>
              </w:rPr>
              <w:t>methods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7C0D45" w:rsidRPr="003549C5" w:rsidRDefault="007C0D45" w:rsidP="00C721BE">
            <w:pPr>
              <w:pStyle w:val="TableParagraph"/>
              <w:spacing w:line="266" w:lineRule="exact"/>
              <w:ind w:left="102"/>
              <w:rPr>
                <w:b/>
              </w:rPr>
            </w:pPr>
            <w:proofErr w:type="spellStart"/>
            <w:r w:rsidRPr="003549C5">
              <w:rPr>
                <w:b/>
              </w:rPr>
              <w:t>Refl</w:t>
            </w:r>
            <w:proofErr w:type="spellEnd"/>
          </w:p>
        </w:tc>
      </w:tr>
      <w:tr w:rsidR="00A2167E" w:rsidRPr="003549C5" w:rsidTr="00A2167E">
        <w:trPr>
          <w:trHeight w:val="4010"/>
        </w:trPr>
        <w:tc>
          <w:tcPr>
            <w:tcW w:w="736" w:type="dxa"/>
            <w:tcBorders>
              <w:top w:val="single" w:sz="4" w:space="0" w:color="auto"/>
            </w:tcBorders>
          </w:tcPr>
          <w:p w:rsidR="00A2167E" w:rsidRPr="003549C5" w:rsidRDefault="00A2167E" w:rsidP="001F7BBE">
            <w:pPr>
              <w:pStyle w:val="TableParagraph"/>
              <w:spacing w:line="269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:rsidR="00A2167E" w:rsidRPr="003549C5" w:rsidRDefault="00A2167E" w:rsidP="001F7BBE">
            <w:pPr>
              <w:pStyle w:val="TableParagraph"/>
              <w:spacing w:line="269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A2167E" w:rsidRPr="003549C5" w:rsidRDefault="00A2167E" w:rsidP="001F7BBE">
            <w:pPr>
              <w:pStyle w:val="TableParagraph"/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A2167E" w:rsidRPr="003549C5" w:rsidRDefault="00A2167E" w:rsidP="001F7BBE">
            <w:pPr>
              <w:pStyle w:val="TableParagraph"/>
            </w:pPr>
          </w:p>
          <w:p w:rsidR="00A2167E" w:rsidRPr="003549C5" w:rsidRDefault="00A2167E" w:rsidP="001F7BBE">
            <w:pPr>
              <w:pStyle w:val="TableParagraph"/>
            </w:pPr>
          </w:p>
          <w:p w:rsidR="00A2167E" w:rsidRPr="003549C5" w:rsidRDefault="00A2167E" w:rsidP="001F7BBE">
            <w:pPr>
              <w:pStyle w:val="TableParagraph"/>
            </w:pPr>
          </w:p>
          <w:p w:rsidR="00A2167E" w:rsidRPr="003549C5" w:rsidRDefault="00A2167E" w:rsidP="001F7BBE">
            <w:pPr>
              <w:pStyle w:val="TableParagraph"/>
            </w:pPr>
          </w:p>
          <w:p w:rsidR="00A2167E" w:rsidRPr="003549C5" w:rsidRDefault="00A2167E" w:rsidP="001F7BBE">
            <w:pPr>
              <w:pStyle w:val="TableParagraph"/>
              <w:spacing w:before="4"/>
            </w:pPr>
          </w:p>
          <w:p w:rsidR="00A2167E" w:rsidRPr="003549C5" w:rsidRDefault="00A2167E" w:rsidP="001F7BBE">
            <w:pPr>
              <w:pStyle w:val="TableParagraph"/>
              <w:ind w:left="443"/>
              <w:rPr>
                <w:b/>
              </w:rPr>
            </w:pPr>
            <w:r w:rsidRPr="003549C5">
              <w:rPr>
                <w:b/>
              </w:rPr>
              <w:t>Myself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A2167E" w:rsidRPr="003549C5" w:rsidRDefault="00A2167E" w:rsidP="001F7BBE">
            <w:pPr>
              <w:pStyle w:val="TableParagraph"/>
            </w:pPr>
          </w:p>
          <w:p w:rsidR="00A2167E" w:rsidRPr="003549C5" w:rsidRDefault="00A2167E" w:rsidP="001F7BBE">
            <w:pPr>
              <w:pStyle w:val="TableParagraph"/>
            </w:pPr>
            <w:r w:rsidRPr="003549C5">
              <w:t xml:space="preserve">By the end of the lesson leaners should be able to </w:t>
            </w:r>
          </w:p>
          <w:p w:rsidR="00A2167E" w:rsidRPr="003549C5" w:rsidRDefault="00A2167E" w:rsidP="001F7BBE">
            <w:pPr>
              <w:pStyle w:val="TableParagraph"/>
              <w:numPr>
                <w:ilvl w:val="0"/>
                <w:numId w:val="4"/>
              </w:numPr>
            </w:pPr>
            <w:r w:rsidRPr="003549C5">
              <w:rPr>
                <w:noProof/>
              </w:rPr>
              <w:t>Contruct short and simple sentences about self and family</w:t>
            </w:r>
          </w:p>
          <w:p w:rsidR="00A2167E" w:rsidRPr="003549C5" w:rsidRDefault="00A2167E" w:rsidP="001F7BBE">
            <w:pPr>
              <w:pStyle w:val="TableParagraph"/>
              <w:numPr>
                <w:ilvl w:val="0"/>
                <w:numId w:val="4"/>
              </w:numPr>
            </w:pPr>
            <w:r w:rsidRPr="003549C5">
              <w:rPr>
                <w:noProof/>
              </w:rPr>
              <w:t>Appreciate the uniqueness of individuals within the classrooms</w:t>
            </w:r>
          </w:p>
          <w:p w:rsidR="00A2167E" w:rsidRPr="003549C5" w:rsidRDefault="00A2167E" w:rsidP="001F7BBE">
            <w:pPr>
              <w:pStyle w:val="TableParagraph"/>
              <w:spacing w:before="10"/>
            </w:pPr>
          </w:p>
          <w:p w:rsidR="00A2167E" w:rsidRPr="003549C5" w:rsidRDefault="00A2167E" w:rsidP="001F7BBE">
            <w:pPr>
              <w:pStyle w:val="TableParagraph"/>
              <w:ind w:left="213"/>
            </w:pP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A2167E" w:rsidRPr="003549C5" w:rsidRDefault="00A2167E" w:rsidP="001F7BBE">
            <w:pPr>
              <w:pStyle w:val="TableParagraph"/>
            </w:pPr>
          </w:p>
          <w:p w:rsidR="00A2167E" w:rsidRPr="003549C5" w:rsidRDefault="00A2167E" w:rsidP="001F7BBE">
            <w:pPr>
              <w:pStyle w:val="TableParagraph"/>
              <w:numPr>
                <w:ilvl w:val="0"/>
                <w:numId w:val="7"/>
              </w:numPr>
            </w:pPr>
            <w:r w:rsidRPr="003549C5">
              <w:t>How do you introduce yourself to someone?</w:t>
            </w:r>
          </w:p>
          <w:p w:rsidR="00A2167E" w:rsidRPr="003549C5" w:rsidRDefault="00A2167E" w:rsidP="001F7BBE">
            <w:pPr>
              <w:pStyle w:val="TableParagraph"/>
            </w:pPr>
          </w:p>
          <w:p w:rsidR="00A2167E" w:rsidRPr="003549C5" w:rsidRDefault="00A2167E" w:rsidP="001F7BBE">
            <w:pPr>
              <w:pStyle w:val="TableParagraph"/>
            </w:pPr>
          </w:p>
          <w:p w:rsidR="00A2167E" w:rsidRPr="003549C5" w:rsidRDefault="00A2167E" w:rsidP="001F7BBE">
            <w:pPr>
              <w:pStyle w:val="TableParagraph"/>
              <w:spacing w:before="9"/>
            </w:pPr>
          </w:p>
          <w:p w:rsidR="00A2167E" w:rsidRPr="003549C5" w:rsidRDefault="00A2167E" w:rsidP="001F7BBE">
            <w:pPr>
              <w:pStyle w:val="TableParagraph"/>
              <w:ind w:left="250"/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A2167E" w:rsidRPr="003549C5" w:rsidRDefault="00A2167E" w:rsidP="001F7BBE">
            <w:pPr>
              <w:pStyle w:val="TableParagraph"/>
            </w:pPr>
            <w:r w:rsidRPr="003549C5">
              <w:t>Learners to:</w:t>
            </w:r>
          </w:p>
          <w:p w:rsidR="00A2167E" w:rsidRPr="003549C5" w:rsidRDefault="00A2167E" w:rsidP="001F7BBE">
            <w:pPr>
              <w:pStyle w:val="TableParagraph"/>
              <w:numPr>
                <w:ilvl w:val="0"/>
                <w:numId w:val="8"/>
              </w:numPr>
              <w:ind w:left="236" w:hanging="180"/>
            </w:pPr>
            <w:r w:rsidRPr="003549C5">
              <w:t>Fill in details about self in forms</w:t>
            </w:r>
          </w:p>
          <w:p w:rsidR="00A2167E" w:rsidRPr="003549C5" w:rsidRDefault="00A2167E" w:rsidP="001F7BBE">
            <w:pPr>
              <w:pStyle w:val="TableParagraph"/>
              <w:numPr>
                <w:ilvl w:val="0"/>
                <w:numId w:val="8"/>
              </w:numPr>
              <w:ind w:left="236" w:hanging="180"/>
            </w:pPr>
            <w:r w:rsidRPr="003549C5">
              <w:t>Use capital and small letters correctly in writing</w:t>
            </w:r>
          </w:p>
          <w:p w:rsidR="00A2167E" w:rsidRPr="003549C5" w:rsidRDefault="00A2167E" w:rsidP="001F7BBE">
            <w:pPr>
              <w:pStyle w:val="TableParagraph"/>
              <w:numPr>
                <w:ilvl w:val="0"/>
                <w:numId w:val="8"/>
              </w:numPr>
              <w:ind w:left="236" w:hanging="180"/>
            </w:pPr>
            <w:r w:rsidRPr="003549C5">
              <w:t>Draw and name members  of the family</w:t>
            </w:r>
          </w:p>
          <w:p w:rsidR="00A2167E" w:rsidRPr="003549C5" w:rsidRDefault="00A2167E" w:rsidP="001F7BBE">
            <w:pPr>
              <w:pStyle w:val="TableParagraph"/>
              <w:numPr>
                <w:ilvl w:val="0"/>
                <w:numId w:val="8"/>
              </w:numPr>
              <w:ind w:left="236" w:hanging="180"/>
            </w:pPr>
            <w:r w:rsidRPr="003549C5">
              <w:t>Record short dialogue on self-introduction (audio and visual.</w:t>
            </w:r>
          </w:p>
          <w:p w:rsidR="00A2167E" w:rsidRPr="003549C5" w:rsidRDefault="00A2167E" w:rsidP="001F7BBE">
            <w:pPr>
              <w:pStyle w:val="TableParagraph"/>
              <w:numPr>
                <w:ilvl w:val="0"/>
                <w:numId w:val="8"/>
              </w:numPr>
              <w:ind w:left="236" w:hanging="180"/>
            </w:pPr>
            <w:r w:rsidRPr="003549C5">
              <w:t xml:space="preserve">Sing songs on numbers for practice. </w:t>
            </w:r>
          </w:p>
          <w:p w:rsidR="00A2167E" w:rsidRPr="003549C5" w:rsidRDefault="00A2167E" w:rsidP="001F7BBE">
            <w:pPr>
              <w:pStyle w:val="TableParagraph"/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A2167E" w:rsidRPr="003549C5" w:rsidRDefault="00A2167E" w:rsidP="001F7BBE">
            <w:pPr>
              <w:pStyle w:val="TableParagraph"/>
              <w:spacing w:before="9"/>
            </w:pPr>
          </w:p>
          <w:p w:rsidR="00A2167E" w:rsidRPr="003549C5" w:rsidRDefault="00A2167E" w:rsidP="001F7BBE">
            <w:pPr>
              <w:pStyle w:val="TableParagraph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A2167E" w:rsidRPr="003549C5" w:rsidRDefault="00A2167E" w:rsidP="001F7BBE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</w:t>
            </w:r>
            <w:r w:rsidRPr="003549C5">
              <w:rPr>
                <w:spacing w:val="-1"/>
              </w:rPr>
              <w:t xml:space="preserve"> </w:t>
            </w:r>
            <w:r w:rsidRPr="003549C5">
              <w:t>and</w:t>
            </w:r>
          </w:p>
          <w:p w:rsidR="00A2167E" w:rsidRPr="003549C5" w:rsidRDefault="00A2167E" w:rsidP="001F7BBE">
            <w:pPr>
              <w:pStyle w:val="TableParagraph"/>
              <w:spacing w:line="270" w:lineRule="atLeast"/>
              <w:ind w:left="105" w:right="225"/>
            </w:pPr>
            <w:r w:rsidRPr="003549C5">
              <w:t>written,</w:t>
            </w:r>
            <w:r w:rsidRPr="003549C5">
              <w:rPr>
                <w:spacing w:val="1"/>
              </w:rPr>
              <w:t xml:space="preserve"> </w:t>
            </w:r>
            <w:r w:rsidRPr="003549C5">
              <w:t>rearranging</w:t>
            </w:r>
          </w:p>
        </w:tc>
        <w:tc>
          <w:tcPr>
            <w:tcW w:w="518" w:type="dxa"/>
            <w:tcBorders>
              <w:top w:val="single" w:sz="4" w:space="0" w:color="auto"/>
            </w:tcBorders>
          </w:tcPr>
          <w:p w:rsidR="00A2167E" w:rsidRPr="003549C5" w:rsidRDefault="00A2167E" w:rsidP="001F7BBE">
            <w:pPr>
              <w:pStyle w:val="TableParagraph"/>
            </w:pPr>
          </w:p>
        </w:tc>
      </w:tr>
      <w:tr w:rsidR="00A2167E" w:rsidRPr="003549C5" w:rsidTr="00A2167E">
        <w:trPr>
          <w:trHeight w:val="1704"/>
        </w:trPr>
        <w:tc>
          <w:tcPr>
            <w:tcW w:w="736" w:type="dxa"/>
          </w:tcPr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91" w:type="dxa"/>
          </w:tcPr>
          <w:p w:rsidR="00A2167E" w:rsidRPr="00FC2BD2" w:rsidRDefault="00A2167E" w:rsidP="001F7BBE">
            <w:pPr>
              <w:pStyle w:val="TableParagraph"/>
              <w:spacing w:line="266" w:lineRule="exact"/>
              <w:ind w:left="107"/>
              <w:rPr>
                <w:b/>
                <w:sz w:val="21"/>
                <w:szCs w:val="21"/>
              </w:rPr>
            </w:pPr>
            <w:r w:rsidRPr="00FC2BD2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612" w:type="dxa"/>
          </w:tcPr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12" w:type="dxa"/>
          </w:tcPr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ind w:left="443"/>
              <w:rPr>
                <w:b/>
                <w:sz w:val="21"/>
                <w:szCs w:val="21"/>
              </w:rPr>
            </w:pPr>
            <w:r w:rsidRPr="00FC2BD2">
              <w:rPr>
                <w:b/>
                <w:sz w:val="21"/>
                <w:szCs w:val="21"/>
              </w:rPr>
              <w:t>Myself</w:t>
            </w:r>
          </w:p>
        </w:tc>
        <w:tc>
          <w:tcPr>
            <w:tcW w:w="2818" w:type="dxa"/>
          </w:tcPr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By the end of the lesson leaners should be able to </w:t>
            </w:r>
          </w:p>
          <w:p w:rsidR="00A2167E" w:rsidRPr="00FC2BD2" w:rsidRDefault="00A2167E" w:rsidP="001F7BBE">
            <w:pPr>
              <w:pStyle w:val="TableParagraph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FC2BD2">
              <w:rPr>
                <w:noProof/>
                <w:sz w:val="21"/>
                <w:szCs w:val="21"/>
              </w:rPr>
              <w:t>Contruct short and simple sentences about self and family</w:t>
            </w:r>
          </w:p>
          <w:p w:rsidR="00A2167E" w:rsidRPr="00FC2BD2" w:rsidRDefault="00A2167E" w:rsidP="001F7BBE">
            <w:pPr>
              <w:pStyle w:val="TableParagraph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FC2BD2">
              <w:rPr>
                <w:noProof/>
                <w:sz w:val="21"/>
                <w:szCs w:val="21"/>
              </w:rPr>
              <w:t>Appreciate the uniqueness of individuals within the classrooms</w:t>
            </w:r>
          </w:p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spacing w:before="1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ind w:left="213"/>
              <w:rPr>
                <w:sz w:val="21"/>
                <w:szCs w:val="21"/>
              </w:rPr>
            </w:pPr>
          </w:p>
        </w:tc>
        <w:tc>
          <w:tcPr>
            <w:tcW w:w="2047" w:type="dxa"/>
          </w:tcPr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How do you introduce yourself to someone?</w:t>
            </w:r>
          </w:p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spacing w:before="11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ind w:left="250"/>
              <w:rPr>
                <w:sz w:val="21"/>
                <w:szCs w:val="21"/>
              </w:rPr>
            </w:pPr>
          </w:p>
        </w:tc>
        <w:tc>
          <w:tcPr>
            <w:tcW w:w="2937" w:type="dxa"/>
          </w:tcPr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Learners to:</w:t>
            </w:r>
          </w:p>
          <w:p w:rsidR="00A2167E" w:rsidRPr="00FC2BD2" w:rsidRDefault="00A2167E" w:rsidP="001F7BBE">
            <w:pPr>
              <w:pStyle w:val="TableParagraph"/>
              <w:numPr>
                <w:ilvl w:val="0"/>
                <w:numId w:val="8"/>
              </w:numPr>
              <w:ind w:left="236" w:hanging="180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Fill in details about self in forms</w:t>
            </w:r>
          </w:p>
          <w:p w:rsidR="00A2167E" w:rsidRPr="00FC2BD2" w:rsidRDefault="00A2167E" w:rsidP="001F7BBE">
            <w:pPr>
              <w:pStyle w:val="TableParagraph"/>
              <w:numPr>
                <w:ilvl w:val="0"/>
                <w:numId w:val="8"/>
              </w:numPr>
              <w:ind w:left="236" w:hanging="180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Use capital and small letters correctly in writing</w:t>
            </w:r>
          </w:p>
          <w:p w:rsidR="00A2167E" w:rsidRPr="00FC2BD2" w:rsidRDefault="00A2167E" w:rsidP="001F7BBE">
            <w:pPr>
              <w:pStyle w:val="TableParagraph"/>
              <w:numPr>
                <w:ilvl w:val="0"/>
                <w:numId w:val="8"/>
              </w:numPr>
              <w:ind w:left="236" w:hanging="180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Draw and name members  of the family</w:t>
            </w:r>
          </w:p>
          <w:p w:rsidR="00A2167E" w:rsidRPr="00FC2BD2" w:rsidRDefault="00A2167E" w:rsidP="001F7BBE">
            <w:pPr>
              <w:pStyle w:val="TableParagraph"/>
              <w:numPr>
                <w:ilvl w:val="0"/>
                <w:numId w:val="8"/>
              </w:numPr>
              <w:ind w:left="236" w:hanging="180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Record short dialogue on self-introduction (audio and visual.</w:t>
            </w:r>
          </w:p>
          <w:p w:rsidR="00A2167E" w:rsidRPr="00FC2BD2" w:rsidRDefault="00A2167E" w:rsidP="001F7BBE">
            <w:pPr>
              <w:pStyle w:val="TableParagraph"/>
              <w:numPr>
                <w:ilvl w:val="0"/>
                <w:numId w:val="8"/>
              </w:numPr>
              <w:ind w:left="236" w:hanging="180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Sing songs on numbers for practice. </w:t>
            </w:r>
          </w:p>
        </w:tc>
        <w:tc>
          <w:tcPr>
            <w:tcW w:w="1691" w:type="dxa"/>
          </w:tcPr>
          <w:p w:rsidR="00A2167E" w:rsidRPr="00FC2BD2" w:rsidRDefault="00A2167E" w:rsidP="001F7BBE">
            <w:pPr>
              <w:pStyle w:val="TableParagraph"/>
              <w:spacing w:before="9"/>
              <w:rPr>
                <w:sz w:val="21"/>
                <w:szCs w:val="21"/>
              </w:rPr>
            </w:pPr>
          </w:p>
          <w:p w:rsidR="00A2167E" w:rsidRPr="00FC2BD2" w:rsidRDefault="00A2167E" w:rsidP="001F7BBE">
            <w:pPr>
              <w:pStyle w:val="TableParagraph"/>
              <w:ind w:left="172" w:right="168"/>
              <w:jc w:val="center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Charts,</w:t>
            </w:r>
            <w:r w:rsidRPr="00FC2BD2">
              <w:rPr>
                <w:spacing w:val="-15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Video</w:t>
            </w:r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clips, Maps,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Short stories,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Real objects,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pictures,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Journal,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Songs, Audio</w:t>
            </w:r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recordings</w:t>
            </w:r>
          </w:p>
        </w:tc>
        <w:tc>
          <w:tcPr>
            <w:tcW w:w="1780" w:type="dxa"/>
          </w:tcPr>
          <w:p w:rsidR="00A2167E" w:rsidRPr="00FC2BD2" w:rsidRDefault="00A2167E" w:rsidP="001F7BBE">
            <w:pPr>
              <w:pStyle w:val="TableParagraph"/>
              <w:ind w:left="105" w:right="125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Word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pacing w:val="-1"/>
                <w:sz w:val="21"/>
                <w:szCs w:val="21"/>
              </w:rPr>
              <w:t>searches/</w:t>
            </w:r>
            <w:proofErr w:type="spellStart"/>
            <w:r w:rsidRPr="00FC2BD2">
              <w:rPr>
                <w:spacing w:val="-1"/>
                <w:sz w:val="21"/>
                <w:szCs w:val="21"/>
              </w:rPr>
              <w:t>puz</w:t>
            </w:r>
            <w:proofErr w:type="spellEnd"/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proofErr w:type="spellStart"/>
            <w:r w:rsidRPr="00FC2BD2">
              <w:rPr>
                <w:sz w:val="21"/>
                <w:szCs w:val="21"/>
              </w:rPr>
              <w:t>zle</w:t>
            </w:r>
            <w:proofErr w:type="spellEnd"/>
            <w:r w:rsidRPr="00FC2BD2">
              <w:rPr>
                <w:sz w:val="21"/>
                <w:szCs w:val="21"/>
              </w:rPr>
              <w:t>, Filling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missing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words,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reading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aloud,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spelling: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oral and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written,</w:t>
            </w:r>
          </w:p>
          <w:p w:rsidR="00A2167E" w:rsidRPr="00FC2BD2" w:rsidRDefault="00A2167E" w:rsidP="001F7BBE">
            <w:pPr>
              <w:pStyle w:val="TableParagraph"/>
              <w:spacing w:line="270" w:lineRule="exact"/>
              <w:ind w:left="105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rearranging</w:t>
            </w:r>
          </w:p>
        </w:tc>
        <w:tc>
          <w:tcPr>
            <w:tcW w:w="518" w:type="dxa"/>
          </w:tcPr>
          <w:p w:rsidR="00A2167E" w:rsidRPr="00FC2BD2" w:rsidRDefault="00A2167E" w:rsidP="001F7BBE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:rsidR="00196137" w:rsidRPr="003549C5" w:rsidRDefault="00196137">
      <w:pPr>
        <w:sectPr w:rsidR="00196137" w:rsidRPr="003549C5">
          <w:type w:val="continuous"/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196137" w:rsidRPr="00FC2BD2" w:rsidTr="00FC2BD2">
        <w:trPr>
          <w:trHeight w:val="2330"/>
        </w:trPr>
        <w:tc>
          <w:tcPr>
            <w:tcW w:w="744" w:type="dxa"/>
          </w:tcPr>
          <w:p w:rsidR="00196137" w:rsidRPr="00FC2BD2" w:rsidRDefault="00A2167E">
            <w:pPr>
              <w:pStyle w:val="TableParagraph"/>
              <w:spacing w:line="267" w:lineRule="exact"/>
              <w:ind w:left="107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2</w:t>
            </w:r>
          </w:p>
        </w:tc>
        <w:tc>
          <w:tcPr>
            <w:tcW w:w="598" w:type="dxa"/>
          </w:tcPr>
          <w:p w:rsidR="00196137" w:rsidRPr="00FC2BD2" w:rsidRDefault="00BF3DA6">
            <w:pPr>
              <w:pStyle w:val="TableParagraph"/>
              <w:spacing w:line="267" w:lineRule="exact"/>
              <w:ind w:left="107"/>
              <w:rPr>
                <w:b/>
                <w:sz w:val="21"/>
                <w:szCs w:val="21"/>
              </w:rPr>
            </w:pPr>
            <w:r w:rsidRPr="00FC2BD2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630" w:type="dxa"/>
          </w:tcPr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29" w:type="dxa"/>
          </w:tcPr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196137" w:rsidRPr="00FC2BD2" w:rsidRDefault="00BF3DA6">
            <w:pPr>
              <w:pStyle w:val="TableParagraph"/>
              <w:ind w:left="232" w:right="214" w:firstLine="2"/>
              <w:rPr>
                <w:b/>
                <w:sz w:val="21"/>
                <w:szCs w:val="21"/>
              </w:rPr>
            </w:pPr>
            <w:r w:rsidRPr="00FC2BD2">
              <w:rPr>
                <w:b/>
                <w:sz w:val="21"/>
                <w:szCs w:val="21"/>
              </w:rPr>
              <w:t>Interacting</w:t>
            </w:r>
            <w:r w:rsidRPr="00FC2BD2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FC2BD2">
              <w:rPr>
                <w:b/>
                <w:spacing w:val="-1"/>
                <w:sz w:val="21"/>
                <w:szCs w:val="21"/>
              </w:rPr>
              <w:t>with</w:t>
            </w:r>
            <w:r w:rsidRPr="00FC2BD2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FC2BD2">
              <w:rPr>
                <w:b/>
                <w:sz w:val="21"/>
                <w:szCs w:val="21"/>
              </w:rPr>
              <w:t>others</w:t>
            </w:r>
          </w:p>
          <w:p w:rsidR="00196137" w:rsidRPr="00FC2BD2" w:rsidRDefault="00BF3DA6">
            <w:pPr>
              <w:pStyle w:val="TableParagraph"/>
              <w:spacing w:before="1"/>
              <w:ind w:left="289"/>
              <w:rPr>
                <w:b/>
                <w:sz w:val="21"/>
                <w:szCs w:val="21"/>
              </w:rPr>
            </w:pPr>
            <w:r w:rsidRPr="00FC2BD2">
              <w:rPr>
                <w:b/>
                <w:sz w:val="21"/>
                <w:szCs w:val="21"/>
              </w:rPr>
              <w:t>:Etiquette</w:t>
            </w:r>
          </w:p>
        </w:tc>
        <w:tc>
          <w:tcPr>
            <w:tcW w:w="3152" w:type="dxa"/>
          </w:tcPr>
          <w:p w:rsidR="00196137" w:rsidRPr="00FC2BD2" w:rsidRDefault="004F53C4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By the end of the sub strand , the learners should be able to;</w:t>
            </w:r>
          </w:p>
          <w:p w:rsidR="004F53C4" w:rsidRPr="00FC2BD2" w:rsidRDefault="004F53C4" w:rsidP="004F53C4">
            <w:pPr>
              <w:pStyle w:val="Table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Use polite language to show courtesy</w:t>
            </w:r>
          </w:p>
          <w:p w:rsidR="004F53C4" w:rsidRPr="00FC2BD2" w:rsidRDefault="004F53C4" w:rsidP="004F53C4">
            <w:pPr>
              <w:pStyle w:val="Table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Use appropriate  non- verbal cues and tone when talking to others</w:t>
            </w:r>
          </w:p>
          <w:p w:rsidR="004F53C4" w:rsidRPr="00FC2BD2" w:rsidRDefault="004F53C4" w:rsidP="004F53C4">
            <w:pPr>
              <w:pStyle w:val="Table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Read simple dialogue that demonstrate courtesy</w:t>
            </w:r>
          </w:p>
          <w:p w:rsidR="004F53C4" w:rsidRPr="00FC2BD2" w:rsidRDefault="004F53C4" w:rsidP="004F53C4">
            <w:pPr>
              <w:pStyle w:val="TableParagraph"/>
              <w:ind w:left="720"/>
              <w:rPr>
                <w:sz w:val="21"/>
                <w:szCs w:val="21"/>
              </w:rPr>
            </w:pPr>
          </w:p>
        </w:tc>
        <w:tc>
          <w:tcPr>
            <w:tcW w:w="2161" w:type="dxa"/>
          </w:tcPr>
          <w:p w:rsidR="00196137" w:rsidRPr="00FC2BD2" w:rsidRDefault="004F53C4" w:rsidP="004F53C4">
            <w:pPr>
              <w:pStyle w:val="TableParagraph"/>
              <w:numPr>
                <w:ilvl w:val="0"/>
                <w:numId w:val="11"/>
              </w:numPr>
              <w:ind w:left="237" w:hanging="237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When do you use polite language?</w:t>
            </w:r>
          </w:p>
          <w:p w:rsidR="004F53C4" w:rsidRPr="00FC2BD2" w:rsidRDefault="004F53C4" w:rsidP="004F53C4">
            <w:pPr>
              <w:pStyle w:val="TableParagraph"/>
              <w:numPr>
                <w:ilvl w:val="0"/>
                <w:numId w:val="11"/>
              </w:numPr>
              <w:ind w:left="237" w:hanging="237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Which courtesy word do you know?</w:t>
            </w:r>
          </w:p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196137" w:rsidRPr="00FC2BD2" w:rsidRDefault="00196137">
            <w:pPr>
              <w:pStyle w:val="TableParagraph"/>
              <w:spacing w:before="1"/>
              <w:rPr>
                <w:sz w:val="21"/>
                <w:szCs w:val="21"/>
              </w:rPr>
            </w:pPr>
          </w:p>
          <w:p w:rsidR="00196137" w:rsidRPr="00FC2BD2" w:rsidRDefault="00196137">
            <w:pPr>
              <w:pStyle w:val="TableParagraph"/>
              <w:ind w:left="134"/>
              <w:rPr>
                <w:sz w:val="21"/>
                <w:szCs w:val="21"/>
              </w:rPr>
            </w:pPr>
          </w:p>
        </w:tc>
        <w:tc>
          <w:tcPr>
            <w:tcW w:w="2789" w:type="dxa"/>
          </w:tcPr>
          <w:p w:rsidR="00196137" w:rsidRPr="00FC2BD2" w:rsidRDefault="004F53C4">
            <w:pPr>
              <w:pStyle w:val="TableParagraph"/>
              <w:spacing w:before="6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The learners: </w:t>
            </w:r>
          </w:p>
          <w:p w:rsidR="004F53C4" w:rsidRPr="00FC2BD2" w:rsidRDefault="004F53C4" w:rsidP="004F53C4">
            <w:pPr>
              <w:pStyle w:val="TableParagraph"/>
              <w:numPr>
                <w:ilvl w:val="0"/>
                <w:numId w:val="8"/>
              </w:numPr>
              <w:spacing w:before="6"/>
              <w:ind w:left="236" w:hanging="180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Engage in simple conversation that involved the use of polite language (excuse me, </w:t>
            </w:r>
            <w:proofErr w:type="spellStart"/>
            <w:r w:rsidRPr="00FC2BD2">
              <w:rPr>
                <w:sz w:val="21"/>
                <w:szCs w:val="21"/>
              </w:rPr>
              <w:t>pardon,desole,merci</w:t>
            </w:r>
            <w:proofErr w:type="spellEnd"/>
            <w:r w:rsidRPr="00FC2BD2">
              <w:rPr>
                <w:sz w:val="21"/>
                <w:szCs w:val="21"/>
              </w:rPr>
              <w:t xml:space="preserve">, </w:t>
            </w:r>
            <w:proofErr w:type="spellStart"/>
            <w:r w:rsidRPr="00FC2BD2">
              <w:rPr>
                <w:sz w:val="21"/>
                <w:szCs w:val="21"/>
              </w:rPr>
              <w:t>s’il</w:t>
            </w:r>
            <w:proofErr w:type="spellEnd"/>
            <w:r w:rsidRPr="00FC2BD2">
              <w:rPr>
                <w:sz w:val="21"/>
                <w:szCs w:val="21"/>
              </w:rPr>
              <w:t xml:space="preserve"> </w:t>
            </w:r>
            <w:proofErr w:type="spellStart"/>
            <w:r w:rsidRPr="00FC2BD2">
              <w:rPr>
                <w:sz w:val="21"/>
                <w:szCs w:val="21"/>
              </w:rPr>
              <w:t>vous</w:t>
            </w:r>
            <w:proofErr w:type="spellEnd"/>
            <w:r w:rsidRPr="00FC2BD2">
              <w:rPr>
                <w:sz w:val="21"/>
                <w:szCs w:val="21"/>
              </w:rPr>
              <w:t xml:space="preserve"> plait, </w:t>
            </w:r>
            <w:proofErr w:type="spellStart"/>
            <w:r w:rsidRPr="00FC2BD2">
              <w:rPr>
                <w:sz w:val="21"/>
                <w:szCs w:val="21"/>
              </w:rPr>
              <w:t>bienvenue</w:t>
            </w:r>
            <w:proofErr w:type="spellEnd"/>
          </w:p>
          <w:p w:rsidR="004F53C4" w:rsidRPr="00FC2BD2" w:rsidRDefault="004F53C4" w:rsidP="004F53C4">
            <w:pPr>
              <w:pStyle w:val="TableParagraph"/>
              <w:numPr>
                <w:ilvl w:val="0"/>
                <w:numId w:val="8"/>
              </w:numPr>
              <w:spacing w:before="6"/>
              <w:ind w:left="236" w:hanging="180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Practice turn taking when talking to others</w:t>
            </w:r>
          </w:p>
          <w:p w:rsidR="00196137" w:rsidRPr="00FC2BD2" w:rsidRDefault="00196137" w:rsidP="004F53C4">
            <w:pPr>
              <w:pStyle w:val="TableParagraph"/>
              <w:numPr>
                <w:ilvl w:val="0"/>
                <w:numId w:val="8"/>
              </w:numPr>
              <w:spacing w:before="6"/>
              <w:ind w:left="236" w:hanging="180"/>
              <w:rPr>
                <w:sz w:val="21"/>
                <w:szCs w:val="21"/>
              </w:rPr>
            </w:pPr>
          </w:p>
        </w:tc>
        <w:tc>
          <w:tcPr>
            <w:tcW w:w="1686" w:type="dxa"/>
          </w:tcPr>
          <w:p w:rsidR="00196137" w:rsidRPr="00FC2BD2" w:rsidRDefault="00196137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:rsidR="00196137" w:rsidRPr="00FC2BD2" w:rsidRDefault="00BF3DA6" w:rsidP="0009519E">
            <w:pPr>
              <w:pStyle w:val="TableParagraph"/>
              <w:spacing w:before="1"/>
              <w:ind w:left="173" w:right="168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Charts,</w:t>
            </w:r>
            <w:r w:rsidRPr="00FC2BD2">
              <w:rPr>
                <w:spacing w:val="-14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Video</w:t>
            </w:r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clips, Maps,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Short stories,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Real objects,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pictures,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Journal,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Songs, Audio</w:t>
            </w:r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recordings</w:t>
            </w:r>
          </w:p>
        </w:tc>
        <w:tc>
          <w:tcPr>
            <w:tcW w:w="1467" w:type="dxa"/>
          </w:tcPr>
          <w:p w:rsidR="00196137" w:rsidRPr="00FC2BD2" w:rsidRDefault="00BF3DA6">
            <w:pPr>
              <w:pStyle w:val="TableParagraph"/>
              <w:ind w:left="105" w:right="125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Word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pacing w:val="-1"/>
                <w:sz w:val="21"/>
                <w:szCs w:val="21"/>
              </w:rPr>
              <w:t>searches/</w:t>
            </w:r>
            <w:proofErr w:type="spellStart"/>
            <w:r w:rsidRPr="00FC2BD2">
              <w:rPr>
                <w:spacing w:val="-1"/>
                <w:sz w:val="21"/>
                <w:szCs w:val="21"/>
              </w:rPr>
              <w:t>puz</w:t>
            </w:r>
            <w:proofErr w:type="spellEnd"/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proofErr w:type="spellStart"/>
            <w:r w:rsidRPr="00FC2BD2">
              <w:rPr>
                <w:sz w:val="21"/>
                <w:szCs w:val="21"/>
              </w:rPr>
              <w:t>zle</w:t>
            </w:r>
            <w:proofErr w:type="spellEnd"/>
            <w:r w:rsidRPr="00FC2BD2">
              <w:rPr>
                <w:sz w:val="21"/>
                <w:szCs w:val="21"/>
              </w:rPr>
              <w:t>, Filling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missing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words,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reading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aloud,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spelling: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oral and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written,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rearranging</w:t>
            </w:r>
          </w:p>
        </w:tc>
        <w:tc>
          <w:tcPr>
            <w:tcW w:w="665" w:type="dxa"/>
          </w:tcPr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196137" w:rsidRPr="00FC2BD2" w:rsidTr="00FC2BD2">
        <w:trPr>
          <w:trHeight w:val="2915"/>
        </w:trPr>
        <w:tc>
          <w:tcPr>
            <w:tcW w:w="744" w:type="dxa"/>
            <w:tcBorders>
              <w:bottom w:val="single" w:sz="4" w:space="0" w:color="auto"/>
            </w:tcBorders>
          </w:tcPr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196137" w:rsidRPr="00FC2BD2" w:rsidRDefault="00BF3DA6">
            <w:pPr>
              <w:pStyle w:val="TableParagraph"/>
              <w:spacing w:line="266" w:lineRule="exact"/>
              <w:ind w:left="107"/>
              <w:rPr>
                <w:b/>
                <w:sz w:val="21"/>
                <w:szCs w:val="21"/>
              </w:rPr>
            </w:pPr>
            <w:r w:rsidRPr="00FC2BD2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196137" w:rsidRPr="00FC2BD2" w:rsidRDefault="00196137">
            <w:pPr>
              <w:pStyle w:val="TableParagraph"/>
              <w:spacing w:before="11"/>
              <w:rPr>
                <w:sz w:val="21"/>
                <w:szCs w:val="21"/>
              </w:rPr>
            </w:pPr>
          </w:p>
          <w:p w:rsidR="00196137" w:rsidRPr="00FC2BD2" w:rsidRDefault="00BF3DA6">
            <w:pPr>
              <w:pStyle w:val="TableParagraph"/>
              <w:spacing w:line="242" w:lineRule="auto"/>
              <w:ind w:left="232" w:right="214" w:firstLine="2"/>
              <w:rPr>
                <w:b/>
                <w:sz w:val="21"/>
                <w:szCs w:val="21"/>
              </w:rPr>
            </w:pPr>
            <w:r w:rsidRPr="00FC2BD2">
              <w:rPr>
                <w:b/>
                <w:sz w:val="21"/>
                <w:szCs w:val="21"/>
              </w:rPr>
              <w:t>Interacting</w:t>
            </w:r>
            <w:r w:rsidRPr="00FC2BD2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FC2BD2">
              <w:rPr>
                <w:b/>
                <w:spacing w:val="-1"/>
                <w:sz w:val="21"/>
                <w:szCs w:val="21"/>
              </w:rPr>
              <w:t>with</w:t>
            </w:r>
            <w:r w:rsidRPr="00FC2BD2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FC2BD2">
              <w:rPr>
                <w:b/>
                <w:sz w:val="21"/>
                <w:szCs w:val="21"/>
              </w:rPr>
              <w:t>others</w:t>
            </w:r>
          </w:p>
          <w:p w:rsidR="00196137" w:rsidRPr="00FC2BD2" w:rsidRDefault="00BF3DA6">
            <w:pPr>
              <w:pStyle w:val="TableParagraph"/>
              <w:spacing w:line="249" w:lineRule="exact"/>
              <w:ind w:left="289"/>
              <w:rPr>
                <w:b/>
                <w:sz w:val="21"/>
                <w:szCs w:val="21"/>
              </w:rPr>
            </w:pPr>
            <w:r w:rsidRPr="00FC2BD2">
              <w:rPr>
                <w:b/>
                <w:sz w:val="21"/>
                <w:szCs w:val="21"/>
              </w:rPr>
              <w:t>:Etiquette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4F53C4" w:rsidRPr="00FC2BD2" w:rsidRDefault="004F53C4" w:rsidP="004F53C4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By the end of the sub strand , the learners should be able to;</w:t>
            </w:r>
          </w:p>
          <w:p w:rsidR="004F53C4" w:rsidRPr="00FC2BD2" w:rsidRDefault="004F53C4" w:rsidP="004F53C4">
            <w:pPr>
              <w:pStyle w:val="Table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Use polite language to show courtesy</w:t>
            </w:r>
          </w:p>
          <w:p w:rsidR="004F53C4" w:rsidRPr="00FC2BD2" w:rsidRDefault="004F53C4" w:rsidP="004F53C4">
            <w:pPr>
              <w:pStyle w:val="Table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Use appropriate  non- verbal cues and tone when talking to others</w:t>
            </w:r>
          </w:p>
          <w:p w:rsidR="004F53C4" w:rsidRPr="00FC2BD2" w:rsidRDefault="004F53C4" w:rsidP="004F53C4">
            <w:pPr>
              <w:pStyle w:val="Table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Read simple dialogue that demonstrate courtesy</w:t>
            </w:r>
          </w:p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4F53C4" w:rsidRPr="00FC2BD2" w:rsidRDefault="004F53C4" w:rsidP="004F53C4">
            <w:pPr>
              <w:pStyle w:val="TableParagraph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When do you use polite language?</w:t>
            </w:r>
          </w:p>
          <w:p w:rsidR="004F53C4" w:rsidRPr="00FC2BD2" w:rsidRDefault="004F53C4" w:rsidP="004F53C4">
            <w:pPr>
              <w:pStyle w:val="TableParagraph"/>
              <w:numPr>
                <w:ilvl w:val="0"/>
                <w:numId w:val="12"/>
              </w:numPr>
              <w:ind w:left="237" w:hanging="237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Which courtesy word do you know?</w:t>
            </w:r>
          </w:p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  <w:p w:rsidR="00196137" w:rsidRPr="00FC2BD2" w:rsidRDefault="00196137" w:rsidP="004F53C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96137" w:rsidRPr="00FC2BD2" w:rsidRDefault="003549C5">
            <w:pPr>
              <w:pStyle w:val="TableParagraph"/>
              <w:spacing w:after="1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The  learners;</w:t>
            </w:r>
          </w:p>
          <w:p w:rsidR="003549C5" w:rsidRPr="00FC2BD2" w:rsidRDefault="003549C5" w:rsidP="003549C5">
            <w:pPr>
              <w:pStyle w:val="TableParagraph"/>
              <w:numPr>
                <w:ilvl w:val="0"/>
                <w:numId w:val="8"/>
              </w:numPr>
              <w:spacing w:after="1"/>
              <w:ind w:left="326" w:hanging="171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Sing </w:t>
            </w:r>
            <w:proofErr w:type="spellStart"/>
            <w:r w:rsidRPr="00FC2BD2">
              <w:rPr>
                <w:sz w:val="21"/>
                <w:szCs w:val="21"/>
              </w:rPr>
              <w:t>curtesy</w:t>
            </w:r>
            <w:proofErr w:type="spellEnd"/>
            <w:r w:rsidRPr="00FC2BD2">
              <w:rPr>
                <w:sz w:val="21"/>
                <w:szCs w:val="21"/>
              </w:rPr>
              <w:t xml:space="preserve"> songs that demonstrate good manners </w:t>
            </w:r>
            <w:proofErr w:type="spellStart"/>
            <w:r w:rsidRPr="00FC2BD2">
              <w:rPr>
                <w:sz w:val="21"/>
                <w:szCs w:val="21"/>
              </w:rPr>
              <w:t>e.g</w:t>
            </w:r>
            <w:proofErr w:type="spellEnd"/>
            <w:r w:rsidRPr="00FC2BD2">
              <w:rPr>
                <w:sz w:val="21"/>
                <w:szCs w:val="21"/>
              </w:rPr>
              <w:t xml:space="preserve"> appreciation (merci)</w:t>
            </w:r>
          </w:p>
          <w:p w:rsidR="003549C5" w:rsidRPr="00FC2BD2" w:rsidRDefault="003549C5" w:rsidP="003549C5">
            <w:pPr>
              <w:pStyle w:val="TableParagraph"/>
              <w:numPr>
                <w:ilvl w:val="0"/>
                <w:numId w:val="8"/>
              </w:numPr>
              <w:spacing w:after="1"/>
              <w:ind w:left="326" w:hanging="171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Fill in the missing </w:t>
            </w:r>
            <w:proofErr w:type="spellStart"/>
            <w:r w:rsidRPr="00FC2BD2">
              <w:rPr>
                <w:sz w:val="21"/>
                <w:szCs w:val="21"/>
              </w:rPr>
              <w:t>leters</w:t>
            </w:r>
            <w:proofErr w:type="spellEnd"/>
            <w:r w:rsidRPr="00FC2BD2">
              <w:rPr>
                <w:sz w:val="21"/>
                <w:szCs w:val="21"/>
              </w:rPr>
              <w:t xml:space="preserve"> in word courtesy learners</w:t>
            </w:r>
          </w:p>
          <w:p w:rsidR="003549C5" w:rsidRPr="00FC2BD2" w:rsidRDefault="003549C5" w:rsidP="003549C5">
            <w:pPr>
              <w:pStyle w:val="TableParagraph"/>
              <w:numPr>
                <w:ilvl w:val="0"/>
                <w:numId w:val="8"/>
              </w:numPr>
              <w:spacing w:after="1"/>
              <w:ind w:left="326" w:hanging="171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Match courtesy words to the corresponding images on flashcards</w:t>
            </w:r>
          </w:p>
          <w:p w:rsidR="00196137" w:rsidRPr="00FC2BD2" w:rsidRDefault="003549C5" w:rsidP="003549C5">
            <w:pPr>
              <w:pStyle w:val="TableParagraph"/>
              <w:numPr>
                <w:ilvl w:val="0"/>
                <w:numId w:val="8"/>
              </w:numPr>
              <w:spacing w:after="1"/>
              <w:ind w:left="326" w:hanging="171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Read vocabularies on etiquettes on flash cards and chats 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196137" w:rsidRPr="00FC2BD2" w:rsidRDefault="00196137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:rsidR="00196137" w:rsidRPr="00FC2BD2" w:rsidRDefault="00BF3DA6" w:rsidP="0009519E">
            <w:pPr>
              <w:pStyle w:val="TableParagraph"/>
              <w:ind w:left="172" w:right="168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Charts,</w:t>
            </w:r>
            <w:r w:rsidRPr="00FC2BD2">
              <w:rPr>
                <w:spacing w:val="-15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Video</w:t>
            </w:r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clips, Maps,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Short stories,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Real objects,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pictures,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Journal,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Songs, Audio</w:t>
            </w:r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recordings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196137" w:rsidRPr="00FC2BD2" w:rsidRDefault="00BF3DA6">
            <w:pPr>
              <w:pStyle w:val="TableParagraph"/>
              <w:ind w:left="105" w:right="125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Word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pacing w:val="-1"/>
                <w:sz w:val="21"/>
                <w:szCs w:val="21"/>
              </w:rPr>
              <w:t>searches/</w:t>
            </w:r>
            <w:proofErr w:type="spellStart"/>
            <w:r w:rsidRPr="00FC2BD2">
              <w:rPr>
                <w:spacing w:val="-1"/>
                <w:sz w:val="21"/>
                <w:szCs w:val="21"/>
              </w:rPr>
              <w:t>puz</w:t>
            </w:r>
            <w:proofErr w:type="spellEnd"/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proofErr w:type="spellStart"/>
            <w:r w:rsidRPr="00FC2BD2">
              <w:rPr>
                <w:sz w:val="21"/>
                <w:szCs w:val="21"/>
              </w:rPr>
              <w:t>zle</w:t>
            </w:r>
            <w:proofErr w:type="spellEnd"/>
            <w:r w:rsidRPr="00FC2BD2">
              <w:rPr>
                <w:sz w:val="21"/>
                <w:szCs w:val="21"/>
              </w:rPr>
              <w:t>, Filling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missing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words,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reading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aloud,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spelling: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oral and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written,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rearranging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196137" w:rsidRPr="00FC2BD2" w:rsidRDefault="0019613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3549C5" w:rsidRPr="00FC2BD2" w:rsidTr="003549C5">
        <w:trPr>
          <w:trHeight w:val="70"/>
        </w:trPr>
        <w:tc>
          <w:tcPr>
            <w:tcW w:w="744" w:type="dxa"/>
            <w:tcBorders>
              <w:top w:val="single" w:sz="4" w:space="0" w:color="auto"/>
            </w:tcBorders>
          </w:tcPr>
          <w:p w:rsidR="003549C5" w:rsidRPr="00FC2BD2" w:rsidRDefault="003549C5" w:rsidP="00A2167E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 </w:t>
            </w:r>
            <w:r w:rsidR="00A2167E">
              <w:rPr>
                <w:sz w:val="21"/>
                <w:szCs w:val="21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3549C5" w:rsidRPr="00FC2BD2" w:rsidRDefault="003549C5" w:rsidP="003549C5">
            <w:pPr>
              <w:pStyle w:val="TableParagraph"/>
              <w:spacing w:line="266" w:lineRule="exact"/>
              <w:ind w:left="107"/>
              <w:rPr>
                <w:b/>
                <w:sz w:val="21"/>
                <w:szCs w:val="21"/>
              </w:rPr>
            </w:pPr>
            <w:r w:rsidRPr="00FC2BD2">
              <w:rPr>
                <w:b/>
                <w:sz w:val="21"/>
                <w:szCs w:val="21"/>
              </w:rPr>
              <w:t xml:space="preserve">  1 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3549C5" w:rsidRPr="00FC2BD2" w:rsidRDefault="003549C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3549C5" w:rsidRPr="00FC2BD2" w:rsidRDefault="003549C5" w:rsidP="003549C5">
            <w:pPr>
              <w:pStyle w:val="TableParagraph"/>
              <w:ind w:left="232" w:right="214" w:firstLine="2"/>
              <w:rPr>
                <w:b/>
                <w:sz w:val="21"/>
                <w:szCs w:val="21"/>
              </w:rPr>
            </w:pPr>
            <w:r w:rsidRPr="00FC2BD2">
              <w:rPr>
                <w:b/>
                <w:sz w:val="21"/>
                <w:szCs w:val="21"/>
              </w:rPr>
              <w:t>Interacting</w:t>
            </w:r>
            <w:r w:rsidRPr="00FC2BD2">
              <w:rPr>
                <w:b/>
                <w:spacing w:val="-52"/>
                <w:sz w:val="21"/>
                <w:szCs w:val="21"/>
              </w:rPr>
              <w:t xml:space="preserve"> </w:t>
            </w:r>
            <w:r w:rsidRPr="00FC2BD2">
              <w:rPr>
                <w:b/>
                <w:spacing w:val="-1"/>
                <w:sz w:val="21"/>
                <w:szCs w:val="21"/>
              </w:rPr>
              <w:t>with</w:t>
            </w:r>
            <w:r w:rsidRPr="00FC2BD2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FC2BD2">
              <w:rPr>
                <w:b/>
                <w:sz w:val="21"/>
                <w:szCs w:val="21"/>
              </w:rPr>
              <w:t>others</w:t>
            </w:r>
          </w:p>
          <w:p w:rsidR="003549C5" w:rsidRPr="00FC2BD2" w:rsidRDefault="003549C5" w:rsidP="003549C5">
            <w:pPr>
              <w:pStyle w:val="TableParagraph"/>
              <w:spacing w:line="249" w:lineRule="exact"/>
              <w:ind w:left="289"/>
              <w:rPr>
                <w:sz w:val="21"/>
                <w:szCs w:val="21"/>
              </w:rPr>
            </w:pPr>
            <w:r w:rsidRPr="00FC2BD2">
              <w:rPr>
                <w:b/>
                <w:sz w:val="21"/>
                <w:szCs w:val="21"/>
              </w:rPr>
              <w:t>:Etiquette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3549C5" w:rsidRPr="00FC2BD2" w:rsidRDefault="003549C5" w:rsidP="003549C5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By the end of the sub strand , the learners should be able to;</w:t>
            </w:r>
          </w:p>
          <w:p w:rsidR="003549C5" w:rsidRPr="00FC2BD2" w:rsidRDefault="003549C5" w:rsidP="003549C5">
            <w:pPr>
              <w:pStyle w:val="TableParagraph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Write simple texts using courtesy words</w:t>
            </w:r>
          </w:p>
          <w:p w:rsidR="003549C5" w:rsidRPr="00FC2BD2" w:rsidRDefault="003549C5" w:rsidP="003549C5">
            <w:pPr>
              <w:pStyle w:val="TableParagraph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Appreciate that being  courteous to others build cordial relationship 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3549C5" w:rsidRPr="00FC2BD2" w:rsidRDefault="003549C5" w:rsidP="003549C5">
            <w:pPr>
              <w:pStyle w:val="TableParagraph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When do you use polite language?</w:t>
            </w:r>
          </w:p>
          <w:p w:rsidR="003549C5" w:rsidRPr="00FC2BD2" w:rsidRDefault="003549C5" w:rsidP="003549C5">
            <w:pPr>
              <w:pStyle w:val="TableParagraph"/>
              <w:numPr>
                <w:ilvl w:val="0"/>
                <w:numId w:val="13"/>
              </w:numPr>
              <w:ind w:left="237" w:hanging="237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Which courtesy word do you know?</w:t>
            </w:r>
          </w:p>
          <w:p w:rsidR="003549C5" w:rsidRPr="00FC2BD2" w:rsidRDefault="003549C5" w:rsidP="004F53C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3549C5" w:rsidRPr="00FC2BD2" w:rsidRDefault="003549C5" w:rsidP="003549C5">
            <w:pPr>
              <w:pStyle w:val="TableParagraph"/>
              <w:spacing w:after="1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Learners </w:t>
            </w:r>
          </w:p>
          <w:p w:rsidR="003549C5" w:rsidRPr="00FC2BD2" w:rsidRDefault="003549C5" w:rsidP="003549C5">
            <w:pPr>
              <w:pStyle w:val="TableParagraph"/>
              <w:numPr>
                <w:ilvl w:val="0"/>
                <w:numId w:val="8"/>
              </w:numPr>
              <w:spacing w:after="1"/>
              <w:ind w:left="236" w:hanging="180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 Recite simple poems on showing  gratitude</w:t>
            </w:r>
          </w:p>
          <w:p w:rsidR="003549C5" w:rsidRPr="00FC2BD2" w:rsidRDefault="003549C5" w:rsidP="003549C5">
            <w:pPr>
              <w:pStyle w:val="TableParagraph"/>
              <w:numPr>
                <w:ilvl w:val="0"/>
                <w:numId w:val="8"/>
              </w:numPr>
              <w:spacing w:after="1"/>
              <w:ind w:left="236" w:hanging="180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Watch video clips showing the practice of etiquette  and courtesy</w:t>
            </w:r>
          </w:p>
          <w:p w:rsidR="003549C5" w:rsidRPr="00FC2BD2" w:rsidRDefault="003549C5" w:rsidP="003549C5">
            <w:pPr>
              <w:pStyle w:val="TableParagraph"/>
              <w:numPr>
                <w:ilvl w:val="0"/>
                <w:numId w:val="8"/>
              </w:numPr>
              <w:spacing w:after="1"/>
              <w:ind w:left="236" w:hanging="180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 xml:space="preserve">Create word searches with vocabulary on etiquette in group or pairs 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3549C5" w:rsidRPr="00FC2BD2" w:rsidRDefault="003549C5" w:rsidP="0009519E">
            <w:pPr>
              <w:pStyle w:val="TableParagraph"/>
              <w:ind w:left="172" w:right="168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Charts,</w:t>
            </w:r>
            <w:r w:rsidRPr="00FC2BD2">
              <w:rPr>
                <w:spacing w:val="-15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Video</w:t>
            </w:r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clips, Maps,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Short stories,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Real objects,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pictures,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Journal, Songs,</w:t>
            </w:r>
            <w:r w:rsidRPr="00FC2BD2">
              <w:rPr>
                <w:spacing w:val="-9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Audio</w:t>
            </w:r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recordings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3549C5" w:rsidRPr="00FC2BD2" w:rsidRDefault="003549C5" w:rsidP="003549C5">
            <w:pPr>
              <w:pStyle w:val="TableParagraph"/>
              <w:ind w:left="105" w:right="117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Word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pacing w:val="-1"/>
                <w:sz w:val="21"/>
                <w:szCs w:val="21"/>
              </w:rPr>
              <w:t>searches/</w:t>
            </w:r>
            <w:proofErr w:type="spellStart"/>
            <w:r w:rsidRPr="00FC2BD2">
              <w:rPr>
                <w:spacing w:val="-1"/>
                <w:sz w:val="21"/>
                <w:szCs w:val="21"/>
              </w:rPr>
              <w:t>puz</w:t>
            </w:r>
            <w:proofErr w:type="spellEnd"/>
            <w:r w:rsidRPr="00FC2BD2">
              <w:rPr>
                <w:spacing w:val="-57"/>
                <w:sz w:val="21"/>
                <w:szCs w:val="21"/>
              </w:rPr>
              <w:t xml:space="preserve"> </w:t>
            </w:r>
            <w:proofErr w:type="spellStart"/>
            <w:r w:rsidRPr="00FC2BD2">
              <w:rPr>
                <w:sz w:val="21"/>
                <w:szCs w:val="21"/>
              </w:rPr>
              <w:t>zle</w:t>
            </w:r>
            <w:proofErr w:type="spellEnd"/>
            <w:r w:rsidRPr="00FC2BD2">
              <w:rPr>
                <w:sz w:val="21"/>
                <w:szCs w:val="21"/>
              </w:rPr>
              <w:t>, Filling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missing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words,</w:t>
            </w:r>
            <w:r w:rsidRPr="00FC2BD2">
              <w:rPr>
                <w:spacing w:val="1"/>
                <w:sz w:val="21"/>
                <w:szCs w:val="21"/>
              </w:rPr>
              <w:t xml:space="preserve"> </w:t>
            </w:r>
            <w:r w:rsidRPr="00FC2BD2">
              <w:rPr>
                <w:sz w:val="21"/>
                <w:szCs w:val="21"/>
              </w:rPr>
              <w:t>reading</w:t>
            </w:r>
          </w:p>
          <w:p w:rsidR="00FC2BD2" w:rsidRPr="00FC2BD2" w:rsidRDefault="003549C5" w:rsidP="00FC2BD2">
            <w:pPr>
              <w:pStyle w:val="TableParagraph"/>
              <w:ind w:left="105" w:right="524"/>
              <w:jc w:val="bot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aloud,</w:t>
            </w:r>
            <w:r w:rsidR="00FC2BD2" w:rsidRPr="00FC2BD2">
              <w:rPr>
                <w:spacing w:val="-1"/>
                <w:sz w:val="21"/>
                <w:szCs w:val="21"/>
              </w:rPr>
              <w:t xml:space="preserve"> spelling:</w:t>
            </w:r>
            <w:r w:rsidR="00FC2BD2" w:rsidRPr="00FC2BD2">
              <w:rPr>
                <w:spacing w:val="-58"/>
                <w:sz w:val="21"/>
                <w:szCs w:val="21"/>
              </w:rPr>
              <w:t xml:space="preserve"> </w:t>
            </w:r>
            <w:r w:rsidR="00FC2BD2" w:rsidRPr="00FC2BD2">
              <w:rPr>
                <w:sz w:val="21"/>
                <w:szCs w:val="21"/>
              </w:rPr>
              <w:t>oral and</w:t>
            </w:r>
            <w:r w:rsidR="00FC2BD2" w:rsidRPr="00FC2BD2">
              <w:rPr>
                <w:spacing w:val="-57"/>
                <w:sz w:val="21"/>
                <w:szCs w:val="21"/>
              </w:rPr>
              <w:t xml:space="preserve"> </w:t>
            </w:r>
            <w:r w:rsidR="00FC2BD2" w:rsidRPr="00FC2BD2">
              <w:rPr>
                <w:sz w:val="21"/>
                <w:szCs w:val="21"/>
              </w:rPr>
              <w:t>written,</w:t>
            </w:r>
          </w:p>
          <w:p w:rsidR="003549C5" w:rsidRPr="00FC2BD2" w:rsidRDefault="00FC2BD2" w:rsidP="00FC2BD2">
            <w:pPr>
              <w:pStyle w:val="TableParagraph"/>
              <w:ind w:left="105" w:right="125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rearranging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3549C5" w:rsidRPr="00FC2BD2" w:rsidRDefault="003549C5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:rsidR="00196137" w:rsidRPr="003549C5" w:rsidRDefault="00196137"/>
    <w:p w:rsidR="00196137" w:rsidRPr="003549C5" w:rsidRDefault="00196137">
      <w:pPr>
        <w:sectPr w:rsidR="00196137" w:rsidRPr="003549C5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196137" w:rsidRPr="003549C5" w:rsidTr="00FC2BD2">
        <w:trPr>
          <w:trHeight w:val="3036"/>
        </w:trPr>
        <w:tc>
          <w:tcPr>
            <w:tcW w:w="744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5"/>
            </w:pPr>
          </w:p>
          <w:p w:rsidR="00196137" w:rsidRPr="003549C5" w:rsidRDefault="00BF3DA6">
            <w:pPr>
              <w:pStyle w:val="TableParagraph"/>
              <w:ind w:left="114" w:right="111" w:firstLine="3"/>
              <w:jc w:val="center"/>
              <w:rPr>
                <w:b/>
              </w:rPr>
            </w:pPr>
            <w:r w:rsidRPr="003549C5">
              <w:rPr>
                <w:b/>
              </w:rPr>
              <w:t>Giving and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responding to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instructions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FC2BD2" w:rsidRPr="00FC2BD2" w:rsidRDefault="00FC2BD2" w:rsidP="00FC2BD2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By the end of the sub strand , the learners should be able to;</w:t>
            </w:r>
          </w:p>
          <w:p w:rsidR="00196137" w:rsidRDefault="00FC2BD2" w:rsidP="00FC2BD2">
            <w:pPr>
              <w:pStyle w:val="TableParagraph"/>
              <w:numPr>
                <w:ilvl w:val="0"/>
                <w:numId w:val="15"/>
              </w:numPr>
            </w:pPr>
            <w:r>
              <w:t>Give and respond to simple instructions  in everyday situations</w:t>
            </w:r>
          </w:p>
          <w:p w:rsidR="00FC2BD2" w:rsidRDefault="00FC2BD2" w:rsidP="00FC2BD2">
            <w:pPr>
              <w:pStyle w:val="TableParagraph"/>
              <w:numPr>
                <w:ilvl w:val="0"/>
                <w:numId w:val="15"/>
              </w:numPr>
            </w:pPr>
            <w:r>
              <w:t>Read simple instructions used in their immediate environment</w:t>
            </w:r>
          </w:p>
          <w:p w:rsidR="00FC2BD2" w:rsidRDefault="00FC2BD2" w:rsidP="00FC2BD2">
            <w:pPr>
              <w:pStyle w:val="TableParagraph"/>
              <w:numPr>
                <w:ilvl w:val="0"/>
                <w:numId w:val="15"/>
              </w:numPr>
            </w:pPr>
            <w:r>
              <w:t>Complete texts using simple instructions</w:t>
            </w:r>
          </w:p>
          <w:p w:rsidR="00FC2BD2" w:rsidRPr="003549C5" w:rsidRDefault="00FC2BD2" w:rsidP="00FC2BD2">
            <w:pPr>
              <w:pStyle w:val="TableParagraph"/>
              <w:numPr>
                <w:ilvl w:val="0"/>
                <w:numId w:val="15"/>
              </w:numPr>
            </w:pPr>
            <w:r>
              <w:t xml:space="preserve">Demonstrate a willingness to respond to simple instructions </w:t>
            </w:r>
          </w:p>
          <w:p w:rsidR="00196137" w:rsidRPr="003549C5" w:rsidRDefault="00196137">
            <w:pPr>
              <w:pStyle w:val="TableParagraph"/>
              <w:ind w:left="88"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5" w:after="1"/>
            </w:pPr>
          </w:p>
          <w:p w:rsidR="00196137" w:rsidRPr="003549C5" w:rsidRDefault="00BF3DA6">
            <w:pPr>
              <w:pStyle w:val="TableParagraph"/>
              <w:ind w:left="11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7EC460CC" wp14:editId="4EC26E7D">
                  <wp:extent cx="1199604" cy="902588"/>
                  <wp:effectExtent l="0" t="0" r="0" b="0"/>
                  <wp:docPr id="4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604" cy="90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1"/>
            </w:pPr>
          </w:p>
          <w:p w:rsidR="00196137" w:rsidRPr="003549C5" w:rsidRDefault="00BF3DA6">
            <w:pPr>
              <w:pStyle w:val="TableParagraph"/>
              <w:ind w:left="138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14159F55" wp14:editId="1C8E4544">
                  <wp:extent cx="1549637" cy="1438275"/>
                  <wp:effectExtent l="0" t="0" r="0" b="0"/>
                  <wp:docPr id="4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37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  <w:spacing w:before="9"/>
            </w:pPr>
          </w:p>
          <w:p w:rsidR="00196137" w:rsidRPr="003549C5" w:rsidRDefault="00BF3DA6" w:rsidP="00FC2BD2">
            <w:pPr>
              <w:pStyle w:val="TableParagraph"/>
              <w:ind w:left="173" w:right="168"/>
            </w:pPr>
            <w:r w:rsidRPr="003549C5">
              <w:t>Charts,</w:t>
            </w:r>
            <w:r w:rsidRPr="003549C5">
              <w:rPr>
                <w:spacing w:val="-14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</w:t>
            </w:r>
            <w:r w:rsidRPr="003549C5">
              <w:rPr>
                <w:spacing w:val="-1"/>
              </w:rPr>
              <w:t xml:space="preserve"> </w:t>
            </w:r>
            <w:r w:rsidRPr="003549C5">
              <w:t>and</w:t>
            </w:r>
          </w:p>
          <w:p w:rsidR="00196137" w:rsidRPr="003549C5" w:rsidRDefault="00BF3DA6">
            <w:pPr>
              <w:pStyle w:val="TableParagraph"/>
              <w:spacing w:line="270" w:lineRule="atLeast"/>
              <w:ind w:left="105" w:right="225"/>
            </w:pPr>
            <w:r w:rsidRPr="003549C5">
              <w:t>written,</w:t>
            </w:r>
            <w:r w:rsidRPr="003549C5">
              <w:rPr>
                <w:spacing w:val="1"/>
              </w:rPr>
              <w:t xml:space="preserve"> </w:t>
            </w: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  <w:tr w:rsidR="00FC2BD2" w:rsidRPr="003549C5" w:rsidTr="00FC2BD2">
        <w:trPr>
          <w:trHeight w:val="3278"/>
        </w:trPr>
        <w:tc>
          <w:tcPr>
            <w:tcW w:w="744" w:type="dxa"/>
          </w:tcPr>
          <w:p w:rsidR="00FC2BD2" w:rsidRPr="003549C5" w:rsidRDefault="00A2167E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8" w:type="dxa"/>
          </w:tcPr>
          <w:p w:rsidR="00FC2BD2" w:rsidRPr="003549C5" w:rsidRDefault="00FC2BD2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FC2BD2" w:rsidRPr="003549C5" w:rsidRDefault="00FC2BD2">
            <w:pPr>
              <w:pStyle w:val="TableParagraph"/>
            </w:pPr>
          </w:p>
        </w:tc>
        <w:tc>
          <w:tcPr>
            <w:tcW w:w="1529" w:type="dxa"/>
          </w:tcPr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  <w:spacing w:before="5"/>
            </w:pPr>
          </w:p>
          <w:p w:rsidR="00FC2BD2" w:rsidRPr="003549C5" w:rsidRDefault="00FC2BD2">
            <w:pPr>
              <w:pStyle w:val="TableParagraph"/>
              <w:ind w:left="114" w:right="111" w:firstLine="3"/>
              <w:jc w:val="center"/>
              <w:rPr>
                <w:b/>
              </w:rPr>
            </w:pPr>
            <w:r w:rsidRPr="003549C5">
              <w:rPr>
                <w:b/>
              </w:rPr>
              <w:t>Giving and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responding to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instructions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FC2BD2" w:rsidRPr="00FC2BD2" w:rsidRDefault="00FC2BD2" w:rsidP="00FC2BD2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By the end of the sub strand , the learners should be able to;</w:t>
            </w:r>
          </w:p>
          <w:p w:rsidR="00FC2BD2" w:rsidRDefault="00FC2BD2" w:rsidP="00FC2BD2">
            <w:pPr>
              <w:pStyle w:val="TableParagraph"/>
              <w:numPr>
                <w:ilvl w:val="0"/>
                <w:numId w:val="16"/>
              </w:numPr>
            </w:pPr>
            <w:r>
              <w:t>Give and respond to simple instructions  in everyday situations</w:t>
            </w:r>
          </w:p>
          <w:p w:rsidR="00FC2BD2" w:rsidRDefault="00FC2BD2" w:rsidP="00FC2BD2">
            <w:pPr>
              <w:pStyle w:val="TableParagraph"/>
              <w:numPr>
                <w:ilvl w:val="0"/>
                <w:numId w:val="16"/>
              </w:numPr>
            </w:pPr>
            <w:r>
              <w:t>Read simple instructions used in their immediate environment</w:t>
            </w:r>
          </w:p>
          <w:p w:rsidR="00FC2BD2" w:rsidRDefault="00FC2BD2" w:rsidP="00FC2BD2">
            <w:pPr>
              <w:pStyle w:val="TableParagraph"/>
              <w:numPr>
                <w:ilvl w:val="0"/>
                <w:numId w:val="16"/>
              </w:numPr>
            </w:pPr>
            <w:r>
              <w:t>Complete texts using simple instructions</w:t>
            </w:r>
          </w:p>
          <w:p w:rsidR="00FC2BD2" w:rsidRPr="003549C5" w:rsidRDefault="00FC2BD2" w:rsidP="00FC2BD2">
            <w:pPr>
              <w:pStyle w:val="TableParagraph"/>
              <w:numPr>
                <w:ilvl w:val="0"/>
                <w:numId w:val="16"/>
              </w:numPr>
            </w:pPr>
            <w:r>
              <w:t xml:space="preserve">Demonstrate a willingness to respond to simple instructions </w:t>
            </w: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 w:rsidP="00FC2BD2">
            <w:pPr>
              <w:pStyle w:val="TableParagraph"/>
              <w:ind w:left="88"/>
            </w:pPr>
          </w:p>
        </w:tc>
        <w:tc>
          <w:tcPr>
            <w:tcW w:w="2161" w:type="dxa"/>
          </w:tcPr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  <w:spacing w:before="5"/>
            </w:pPr>
          </w:p>
          <w:p w:rsidR="00FC2BD2" w:rsidRPr="003549C5" w:rsidRDefault="00FC2BD2" w:rsidP="00FC2BD2">
            <w:pPr>
              <w:pStyle w:val="TableParagraph"/>
              <w:ind w:left="11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3EC033A" wp14:editId="2044A210">
                  <wp:extent cx="1197681" cy="902588"/>
                  <wp:effectExtent l="0" t="0" r="0" b="0"/>
                  <wp:docPr id="2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81" cy="90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  <w:spacing w:before="10" w:after="1"/>
            </w:pPr>
          </w:p>
          <w:p w:rsidR="00FC2BD2" w:rsidRPr="003549C5" w:rsidRDefault="00FC2BD2">
            <w:pPr>
              <w:pStyle w:val="TableParagraph"/>
              <w:ind w:left="138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0409F910" wp14:editId="0DA4859A">
                  <wp:extent cx="1549637" cy="1438275"/>
                  <wp:effectExtent l="0" t="0" r="0" b="0"/>
                  <wp:docPr id="4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37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FC2BD2" w:rsidRPr="003549C5" w:rsidRDefault="00FC2BD2">
            <w:pPr>
              <w:pStyle w:val="TableParagraph"/>
              <w:spacing w:before="9"/>
            </w:pPr>
          </w:p>
          <w:p w:rsidR="00FC2BD2" w:rsidRPr="003549C5" w:rsidRDefault="00FC2BD2" w:rsidP="00FC2BD2">
            <w:pPr>
              <w:pStyle w:val="TableParagraph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FC2BD2" w:rsidRPr="003549C5" w:rsidRDefault="00FC2BD2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FC2BD2" w:rsidRPr="003549C5" w:rsidRDefault="00FC2BD2">
            <w:pPr>
              <w:pStyle w:val="TableParagraph"/>
              <w:spacing w:line="270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FC2BD2" w:rsidRPr="003549C5" w:rsidRDefault="00FC2BD2">
            <w:pPr>
              <w:pStyle w:val="TableParagraph"/>
            </w:pPr>
          </w:p>
        </w:tc>
      </w:tr>
      <w:tr w:rsidR="00FC2BD2" w:rsidRPr="003549C5" w:rsidTr="0016776C">
        <w:trPr>
          <w:trHeight w:val="4253"/>
        </w:trPr>
        <w:tc>
          <w:tcPr>
            <w:tcW w:w="744" w:type="dxa"/>
          </w:tcPr>
          <w:p w:rsidR="00FC2BD2" w:rsidRPr="003549C5" w:rsidRDefault="00FC2BD2">
            <w:pPr>
              <w:pStyle w:val="TableParagraph"/>
            </w:pPr>
          </w:p>
        </w:tc>
        <w:tc>
          <w:tcPr>
            <w:tcW w:w="598" w:type="dxa"/>
          </w:tcPr>
          <w:p w:rsidR="00FC2BD2" w:rsidRPr="003549C5" w:rsidRDefault="00FC2BD2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</w:tcPr>
          <w:p w:rsidR="00FC2BD2" w:rsidRPr="003549C5" w:rsidRDefault="00FC2BD2">
            <w:pPr>
              <w:pStyle w:val="TableParagraph"/>
            </w:pPr>
          </w:p>
        </w:tc>
        <w:tc>
          <w:tcPr>
            <w:tcW w:w="1529" w:type="dxa"/>
          </w:tcPr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  <w:spacing w:before="141"/>
              <w:ind w:left="114" w:right="111" w:firstLine="3"/>
              <w:jc w:val="center"/>
              <w:rPr>
                <w:b/>
              </w:rPr>
            </w:pPr>
            <w:r w:rsidRPr="003549C5">
              <w:rPr>
                <w:b/>
              </w:rPr>
              <w:t>Giving and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responding to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instructions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FC2BD2" w:rsidRPr="00FC2BD2" w:rsidRDefault="00FC2BD2" w:rsidP="00FC2BD2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By the end of the sub strand , the learners should be able to;</w:t>
            </w:r>
          </w:p>
          <w:p w:rsidR="00FC2BD2" w:rsidRDefault="00FC2BD2" w:rsidP="00FC2BD2">
            <w:pPr>
              <w:pStyle w:val="TableParagraph"/>
              <w:numPr>
                <w:ilvl w:val="0"/>
                <w:numId w:val="15"/>
              </w:numPr>
            </w:pPr>
            <w:r>
              <w:t>Give and respond to simple instructions  in everyday situations</w:t>
            </w:r>
          </w:p>
          <w:p w:rsidR="00FC2BD2" w:rsidRDefault="00FC2BD2" w:rsidP="00FC2BD2">
            <w:pPr>
              <w:pStyle w:val="TableParagraph"/>
              <w:numPr>
                <w:ilvl w:val="0"/>
                <w:numId w:val="15"/>
              </w:numPr>
            </w:pPr>
            <w:r>
              <w:t>Read simple instructions used in their immediate environment</w:t>
            </w:r>
          </w:p>
          <w:p w:rsidR="00FC2BD2" w:rsidRDefault="00FC2BD2" w:rsidP="00FC2BD2">
            <w:pPr>
              <w:pStyle w:val="TableParagraph"/>
              <w:numPr>
                <w:ilvl w:val="0"/>
                <w:numId w:val="15"/>
              </w:numPr>
            </w:pPr>
            <w:r>
              <w:t>Complete texts using simple instructions</w:t>
            </w:r>
          </w:p>
          <w:p w:rsidR="00FC2BD2" w:rsidRPr="003549C5" w:rsidRDefault="00FC2BD2" w:rsidP="00FC2BD2">
            <w:pPr>
              <w:pStyle w:val="TableParagraph"/>
              <w:numPr>
                <w:ilvl w:val="0"/>
                <w:numId w:val="15"/>
              </w:numPr>
            </w:pPr>
            <w:r>
              <w:t xml:space="preserve">Demonstrate a willingness to respond to simple instructions </w:t>
            </w: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 w:rsidP="00FC2BD2">
            <w:pPr>
              <w:pStyle w:val="TableParagraph"/>
              <w:ind w:left="88"/>
            </w:pPr>
          </w:p>
        </w:tc>
        <w:tc>
          <w:tcPr>
            <w:tcW w:w="2161" w:type="dxa"/>
          </w:tcPr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  <w:spacing w:before="9"/>
            </w:pPr>
          </w:p>
          <w:p w:rsidR="00FC2BD2" w:rsidRPr="003549C5" w:rsidRDefault="00FC2BD2" w:rsidP="00FC2BD2">
            <w:pPr>
              <w:pStyle w:val="TableParagraph"/>
              <w:ind w:left="11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0C952F0" wp14:editId="567F9A47">
                  <wp:extent cx="1202843" cy="814959"/>
                  <wp:effectExtent l="0" t="0" r="0" b="0"/>
                  <wp:docPr id="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43" cy="814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FC2BD2" w:rsidRPr="003549C5" w:rsidRDefault="00FC2BD2">
            <w:pPr>
              <w:pStyle w:val="TableParagraph"/>
              <w:spacing w:before="10"/>
            </w:pPr>
          </w:p>
          <w:p w:rsidR="00FC2BD2" w:rsidRPr="003549C5" w:rsidRDefault="00FC2BD2">
            <w:pPr>
              <w:pStyle w:val="TableParagraph"/>
              <w:ind w:left="159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051732A8" wp14:editId="65FF0110">
                  <wp:extent cx="1584548" cy="2380488"/>
                  <wp:effectExtent l="0" t="0" r="0" b="0"/>
                  <wp:docPr id="5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548" cy="238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FC2BD2" w:rsidRPr="003549C5" w:rsidRDefault="00FC2BD2">
            <w:pPr>
              <w:pStyle w:val="TableParagraph"/>
            </w:pPr>
          </w:p>
          <w:p w:rsidR="00FC2BD2" w:rsidRPr="003549C5" w:rsidRDefault="00FC2BD2">
            <w:pPr>
              <w:pStyle w:val="TableParagraph"/>
            </w:pPr>
          </w:p>
          <w:p w:rsidR="00FC2BD2" w:rsidRPr="003549C5" w:rsidRDefault="00FC2BD2" w:rsidP="00FC2BD2">
            <w:pPr>
              <w:pStyle w:val="TableParagraph"/>
              <w:spacing w:before="192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FC2BD2" w:rsidRPr="003549C5" w:rsidRDefault="00FC2BD2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  <w:r w:rsidRPr="003549C5">
              <w:rPr>
                <w:spacing w:val="1"/>
              </w:rPr>
              <w:t xml:space="preserve"> </w:t>
            </w:r>
            <w:r w:rsidRPr="003549C5">
              <w:t>rearranging</w:t>
            </w:r>
          </w:p>
        </w:tc>
        <w:tc>
          <w:tcPr>
            <w:tcW w:w="665" w:type="dxa"/>
          </w:tcPr>
          <w:p w:rsidR="00FC2BD2" w:rsidRPr="003549C5" w:rsidRDefault="00FC2BD2">
            <w:pPr>
              <w:pStyle w:val="TableParagraph"/>
            </w:pPr>
          </w:p>
        </w:tc>
      </w:tr>
    </w:tbl>
    <w:p w:rsidR="00196137" w:rsidRPr="003549C5" w:rsidRDefault="00196137">
      <w:pPr>
        <w:sectPr w:rsidR="00196137" w:rsidRPr="003549C5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196137" w:rsidRPr="003549C5">
        <w:trPr>
          <w:trHeight w:val="3816"/>
        </w:trPr>
        <w:tc>
          <w:tcPr>
            <w:tcW w:w="744" w:type="dxa"/>
          </w:tcPr>
          <w:p w:rsidR="00196137" w:rsidRPr="003549C5" w:rsidRDefault="00A2167E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BF3DA6">
            <w:pPr>
              <w:pStyle w:val="TableParagraph"/>
              <w:spacing w:before="141"/>
              <w:ind w:left="114" w:right="111" w:firstLine="3"/>
              <w:jc w:val="center"/>
              <w:rPr>
                <w:b/>
              </w:rPr>
            </w:pPr>
            <w:r w:rsidRPr="003549C5">
              <w:rPr>
                <w:b/>
              </w:rPr>
              <w:t>Giving and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responding to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instructions</w:t>
            </w:r>
          </w:p>
        </w:tc>
        <w:tc>
          <w:tcPr>
            <w:tcW w:w="3152" w:type="dxa"/>
          </w:tcPr>
          <w:p w:rsidR="00FC2BD2" w:rsidRPr="00FC2BD2" w:rsidRDefault="00FC2BD2" w:rsidP="00FC2BD2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By the end of the sub strand , the learners should be able to;</w:t>
            </w:r>
          </w:p>
          <w:p w:rsidR="00FC2BD2" w:rsidRDefault="00FC2BD2" w:rsidP="00FC2BD2">
            <w:pPr>
              <w:pStyle w:val="TableParagraph"/>
              <w:numPr>
                <w:ilvl w:val="0"/>
                <w:numId w:val="17"/>
              </w:numPr>
            </w:pPr>
            <w:r>
              <w:t>Give and respond to simple instructions  in everyday situations</w:t>
            </w:r>
          </w:p>
          <w:p w:rsidR="00FC2BD2" w:rsidRDefault="00FC2BD2" w:rsidP="00FC2BD2">
            <w:pPr>
              <w:pStyle w:val="TableParagraph"/>
              <w:numPr>
                <w:ilvl w:val="0"/>
                <w:numId w:val="17"/>
              </w:numPr>
            </w:pPr>
            <w:r>
              <w:t>Read simple instructions used in their immediate environment</w:t>
            </w:r>
          </w:p>
          <w:p w:rsidR="00FC2BD2" w:rsidRDefault="00FC2BD2" w:rsidP="00FC2BD2">
            <w:pPr>
              <w:pStyle w:val="TableParagraph"/>
              <w:numPr>
                <w:ilvl w:val="0"/>
                <w:numId w:val="17"/>
              </w:numPr>
            </w:pPr>
            <w:r>
              <w:t>Complete texts using simple instructions</w:t>
            </w:r>
          </w:p>
          <w:p w:rsidR="00FC2BD2" w:rsidRPr="003549C5" w:rsidRDefault="00FC2BD2" w:rsidP="00FC2BD2">
            <w:pPr>
              <w:pStyle w:val="TableParagraph"/>
              <w:numPr>
                <w:ilvl w:val="0"/>
                <w:numId w:val="17"/>
              </w:numPr>
            </w:pPr>
            <w:r>
              <w:t xml:space="preserve">Demonstrate a willingness to respond to simple instructions </w:t>
            </w:r>
          </w:p>
          <w:p w:rsidR="00196137" w:rsidRPr="003549C5" w:rsidRDefault="00196137">
            <w:pPr>
              <w:pStyle w:val="TableParagraph"/>
            </w:pP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"/>
            </w:pPr>
          </w:p>
          <w:p w:rsidR="00196137" w:rsidRPr="003549C5" w:rsidRDefault="00BF3DA6">
            <w:pPr>
              <w:pStyle w:val="TableParagraph"/>
              <w:ind w:left="11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9E96FE0" wp14:editId="6B75CB53">
                  <wp:extent cx="1198215" cy="788670"/>
                  <wp:effectExtent l="0" t="0" r="0" b="0"/>
                  <wp:docPr id="5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1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BF3DA6">
            <w:pPr>
              <w:pStyle w:val="TableParagraph"/>
              <w:ind w:left="159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21061F06" wp14:editId="02E0E401">
                  <wp:extent cx="1584548" cy="2380488"/>
                  <wp:effectExtent l="0" t="0" r="0" b="0"/>
                  <wp:docPr id="5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548" cy="238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BF3DA6" w:rsidP="00FC2BD2">
            <w:pPr>
              <w:pStyle w:val="TableParagraph"/>
              <w:spacing w:before="191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  <w:r w:rsidRPr="003549C5">
              <w:rPr>
                <w:spacing w:val="1"/>
              </w:rPr>
              <w:t xml:space="preserve"> </w:t>
            </w: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  <w:tr w:rsidR="00196137" w:rsidRPr="003549C5">
        <w:trPr>
          <w:trHeight w:val="4409"/>
        </w:trPr>
        <w:tc>
          <w:tcPr>
            <w:tcW w:w="744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BF3DA6">
            <w:pPr>
              <w:pStyle w:val="TableParagraph"/>
              <w:ind w:left="455" w:right="220" w:hanging="216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wishes</w:t>
            </w:r>
          </w:p>
        </w:tc>
        <w:tc>
          <w:tcPr>
            <w:tcW w:w="3152" w:type="dxa"/>
          </w:tcPr>
          <w:p w:rsidR="00B379EB" w:rsidRPr="00FC2BD2" w:rsidRDefault="00B379EB" w:rsidP="00B379EB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By the end of the sub strand , the learners should be able to;</w:t>
            </w:r>
          </w:p>
          <w:p w:rsidR="00196137" w:rsidRDefault="00B379EB" w:rsidP="00B379EB">
            <w:pPr>
              <w:pStyle w:val="TableParagraph"/>
              <w:numPr>
                <w:ilvl w:val="0"/>
                <w:numId w:val="18"/>
              </w:numPr>
              <w:spacing w:before="9"/>
            </w:pPr>
            <w:r>
              <w:t>Express appropriate wishes used for different occasions</w:t>
            </w:r>
          </w:p>
          <w:p w:rsidR="00B379EB" w:rsidRDefault="00B379EB" w:rsidP="00B379EB">
            <w:pPr>
              <w:pStyle w:val="TableParagraph"/>
              <w:numPr>
                <w:ilvl w:val="0"/>
                <w:numId w:val="18"/>
              </w:numPr>
              <w:spacing w:before="9"/>
            </w:pPr>
            <w:r>
              <w:t>Read simple dialogues fluently</w:t>
            </w:r>
          </w:p>
          <w:p w:rsidR="00B379EB" w:rsidRDefault="00B379EB" w:rsidP="00B379EB">
            <w:pPr>
              <w:pStyle w:val="TableParagraph"/>
              <w:numPr>
                <w:ilvl w:val="0"/>
                <w:numId w:val="18"/>
              </w:numPr>
              <w:spacing w:before="9"/>
            </w:pPr>
            <w:r>
              <w:t>Use appropriate expressions to write wishes for different events</w:t>
            </w:r>
          </w:p>
          <w:p w:rsidR="00B379EB" w:rsidRPr="003549C5" w:rsidRDefault="00B379EB" w:rsidP="00B379EB">
            <w:pPr>
              <w:pStyle w:val="TableParagraph"/>
              <w:numPr>
                <w:ilvl w:val="0"/>
                <w:numId w:val="18"/>
              </w:numPr>
              <w:spacing w:before="9"/>
            </w:pPr>
            <w:r>
              <w:t>Appreciate the important of expressing wishes</w:t>
            </w:r>
          </w:p>
          <w:p w:rsidR="00196137" w:rsidRPr="003549C5" w:rsidRDefault="00196137">
            <w:pPr>
              <w:pStyle w:val="TableParagraph"/>
              <w:ind w:left="151"/>
            </w:pP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8" w:after="1"/>
            </w:pPr>
          </w:p>
          <w:p w:rsidR="00196137" w:rsidRPr="003549C5" w:rsidRDefault="00BF3DA6">
            <w:pPr>
              <w:pStyle w:val="TableParagraph"/>
              <w:ind w:left="115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12A395C0" wp14:editId="28B49A4D">
                  <wp:extent cx="1195914" cy="1044130"/>
                  <wp:effectExtent l="0" t="0" r="0" b="0"/>
                  <wp:docPr id="6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914" cy="104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9"/>
            </w:pPr>
          </w:p>
          <w:p w:rsidR="00196137" w:rsidRPr="003549C5" w:rsidRDefault="00BF3DA6">
            <w:pPr>
              <w:pStyle w:val="TableParagraph"/>
              <w:ind w:left="12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3390549D" wp14:editId="430AE04E">
                  <wp:extent cx="1578597" cy="1941576"/>
                  <wp:effectExtent l="0" t="0" r="0" b="0"/>
                  <wp:docPr id="6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597" cy="194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BF3DA6" w:rsidP="00FC2BD2">
            <w:pPr>
              <w:pStyle w:val="TableParagraph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  <w:r w:rsidRPr="003549C5">
              <w:rPr>
                <w:spacing w:val="1"/>
              </w:rPr>
              <w:t xml:space="preserve"> </w:t>
            </w: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</w:tbl>
    <w:p w:rsidR="00196137" w:rsidRPr="003549C5" w:rsidRDefault="00196137">
      <w:pPr>
        <w:sectPr w:rsidR="00196137" w:rsidRPr="003549C5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196137" w:rsidRPr="003549C5">
        <w:trPr>
          <w:trHeight w:val="3420"/>
        </w:trPr>
        <w:tc>
          <w:tcPr>
            <w:tcW w:w="744" w:type="dxa"/>
          </w:tcPr>
          <w:p w:rsidR="00196137" w:rsidRPr="003549C5" w:rsidRDefault="00A2167E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BF3DA6">
            <w:pPr>
              <w:pStyle w:val="TableParagraph"/>
              <w:ind w:left="455" w:right="220" w:hanging="216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wishes</w:t>
            </w:r>
          </w:p>
        </w:tc>
        <w:tc>
          <w:tcPr>
            <w:tcW w:w="3152" w:type="dxa"/>
          </w:tcPr>
          <w:p w:rsidR="00B379EB" w:rsidRPr="00FC2BD2" w:rsidRDefault="00B379EB" w:rsidP="00B379EB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By the end of the sub strand , the learners should be able to;</w:t>
            </w:r>
          </w:p>
          <w:p w:rsidR="00B379EB" w:rsidRDefault="00B379EB" w:rsidP="00B379EB">
            <w:pPr>
              <w:pStyle w:val="TableParagraph"/>
              <w:numPr>
                <w:ilvl w:val="0"/>
                <w:numId w:val="19"/>
              </w:numPr>
              <w:spacing w:before="9"/>
            </w:pPr>
            <w:r>
              <w:t>Express appropriate wishes used for different occasions</w:t>
            </w:r>
          </w:p>
          <w:p w:rsidR="00B379EB" w:rsidRDefault="00B379EB" w:rsidP="00B379EB">
            <w:pPr>
              <w:pStyle w:val="TableParagraph"/>
              <w:numPr>
                <w:ilvl w:val="0"/>
                <w:numId w:val="19"/>
              </w:numPr>
              <w:spacing w:before="9"/>
            </w:pPr>
            <w:r>
              <w:t>Read simple dialogues fluently</w:t>
            </w:r>
          </w:p>
          <w:p w:rsidR="00B379EB" w:rsidRDefault="00B379EB" w:rsidP="00B379EB">
            <w:pPr>
              <w:pStyle w:val="TableParagraph"/>
              <w:numPr>
                <w:ilvl w:val="0"/>
                <w:numId w:val="19"/>
              </w:numPr>
              <w:spacing w:before="9"/>
            </w:pPr>
            <w:r>
              <w:t>Use appropriate expressions to write wishes for different events</w:t>
            </w:r>
          </w:p>
          <w:p w:rsidR="00B379EB" w:rsidRPr="003549C5" w:rsidRDefault="00B379EB" w:rsidP="00B379EB">
            <w:pPr>
              <w:pStyle w:val="TableParagraph"/>
              <w:numPr>
                <w:ilvl w:val="0"/>
                <w:numId w:val="19"/>
              </w:numPr>
              <w:spacing w:before="9"/>
            </w:pPr>
            <w:r>
              <w:t>Appreciate the important of expressing wishes</w:t>
            </w:r>
          </w:p>
          <w:p w:rsidR="00196137" w:rsidRPr="003549C5" w:rsidRDefault="00196137">
            <w:pPr>
              <w:pStyle w:val="TableParagraph"/>
              <w:ind w:left="96"/>
            </w:pP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9" w:after="1"/>
            </w:pPr>
          </w:p>
          <w:p w:rsidR="00196137" w:rsidRPr="003549C5" w:rsidRDefault="00BF3DA6">
            <w:pPr>
              <w:pStyle w:val="TableParagraph"/>
              <w:ind w:left="115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042A6C24" wp14:editId="6A835ED1">
                  <wp:extent cx="1195914" cy="1044130"/>
                  <wp:effectExtent l="0" t="0" r="0" b="0"/>
                  <wp:docPr id="6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914" cy="104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12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4CD96B8A" wp14:editId="4BFF7163">
                  <wp:extent cx="1578597" cy="1941576"/>
                  <wp:effectExtent l="0" t="0" r="0" b="0"/>
                  <wp:docPr id="6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597" cy="194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6"/>
            </w:pPr>
          </w:p>
          <w:p w:rsidR="00196137" w:rsidRPr="003549C5" w:rsidRDefault="00BF3DA6">
            <w:pPr>
              <w:pStyle w:val="TableParagraph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  <w:r w:rsidRPr="003549C5">
              <w:rPr>
                <w:spacing w:val="1"/>
              </w:rPr>
              <w:t xml:space="preserve"> </w:t>
            </w: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  <w:tr w:rsidR="00196137" w:rsidRPr="003549C5" w:rsidTr="00B379EB">
        <w:trPr>
          <w:trHeight w:val="3255"/>
        </w:trPr>
        <w:tc>
          <w:tcPr>
            <w:tcW w:w="744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196137" w:rsidRPr="003549C5" w:rsidRDefault="00BF3DA6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4"/>
            </w:pPr>
          </w:p>
          <w:p w:rsidR="00196137" w:rsidRPr="003549C5" w:rsidRDefault="00BF3DA6">
            <w:pPr>
              <w:pStyle w:val="TableParagraph"/>
              <w:ind w:left="455" w:right="220" w:hanging="216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wishes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B379EB" w:rsidRPr="00FC2BD2" w:rsidRDefault="00B379EB" w:rsidP="00B379EB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By the end of the sub strand , the learners should be able to;</w:t>
            </w:r>
          </w:p>
          <w:p w:rsidR="00B379EB" w:rsidRDefault="00B379EB" w:rsidP="00B379EB">
            <w:pPr>
              <w:pStyle w:val="TableParagraph"/>
              <w:numPr>
                <w:ilvl w:val="0"/>
                <w:numId w:val="20"/>
              </w:numPr>
              <w:spacing w:before="9"/>
            </w:pPr>
            <w:r>
              <w:t>Express appropriate wishes used for different occasions</w:t>
            </w:r>
          </w:p>
          <w:p w:rsidR="00B379EB" w:rsidRDefault="00B379EB" w:rsidP="00B379EB">
            <w:pPr>
              <w:pStyle w:val="TableParagraph"/>
              <w:numPr>
                <w:ilvl w:val="0"/>
                <w:numId w:val="20"/>
              </w:numPr>
              <w:spacing w:before="9"/>
            </w:pPr>
            <w:r>
              <w:t>Read simple dialogues fluently</w:t>
            </w:r>
          </w:p>
          <w:p w:rsidR="00B379EB" w:rsidRDefault="00B379EB" w:rsidP="00B379EB">
            <w:pPr>
              <w:pStyle w:val="TableParagraph"/>
              <w:numPr>
                <w:ilvl w:val="0"/>
                <w:numId w:val="20"/>
              </w:numPr>
              <w:spacing w:before="9"/>
            </w:pPr>
            <w:r>
              <w:t>Use appropriate expressions to write wishes for different events</w:t>
            </w:r>
          </w:p>
          <w:p w:rsidR="00B379EB" w:rsidRPr="003549C5" w:rsidRDefault="00B379EB" w:rsidP="00B379EB">
            <w:pPr>
              <w:pStyle w:val="TableParagraph"/>
              <w:numPr>
                <w:ilvl w:val="0"/>
                <w:numId w:val="20"/>
              </w:numPr>
              <w:spacing w:before="9"/>
            </w:pPr>
            <w:r>
              <w:t>Appreciate the important of expressing wishes</w:t>
            </w:r>
          </w:p>
          <w:p w:rsidR="00196137" w:rsidRPr="003549C5" w:rsidRDefault="00196137">
            <w:pPr>
              <w:pStyle w:val="TableParagraph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"/>
            </w:pPr>
          </w:p>
          <w:p w:rsidR="00196137" w:rsidRPr="003549C5" w:rsidRDefault="00BF3DA6">
            <w:pPr>
              <w:pStyle w:val="TableParagraph"/>
              <w:ind w:left="115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21ADBE28" wp14:editId="2164BA2F">
                  <wp:extent cx="1183837" cy="1032128"/>
                  <wp:effectExtent l="0" t="0" r="0" b="0"/>
                  <wp:docPr id="7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837" cy="103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1"/>
            </w:pPr>
          </w:p>
          <w:p w:rsidR="00196137" w:rsidRPr="003549C5" w:rsidRDefault="00BF3DA6">
            <w:pPr>
              <w:pStyle w:val="TableParagraph"/>
              <w:ind w:left="166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304752A6" wp14:editId="3B3A7F46">
                  <wp:extent cx="1570995" cy="1470183"/>
                  <wp:effectExtent l="0" t="0" r="0" b="0"/>
                  <wp:docPr id="7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995" cy="1470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7"/>
            </w:pPr>
          </w:p>
          <w:p w:rsidR="00196137" w:rsidRPr="003549C5" w:rsidRDefault="00BF3DA6">
            <w:pPr>
              <w:pStyle w:val="TableParagraph"/>
              <w:spacing w:before="1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  <w:r w:rsidRPr="003549C5">
              <w:rPr>
                <w:spacing w:val="1"/>
              </w:rPr>
              <w:t xml:space="preserve"> </w:t>
            </w:r>
            <w:r w:rsidRPr="003549C5">
              <w:t>rearranging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</w:tc>
      </w:tr>
      <w:tr w:rsidR="00196137" w:rsidRPr="003549C5">
        <w:trPr>
          <w:trHeight w:val="3720"/>
        </w:trPr>
        <w:tc>
          <w:tcPr>
            <w:tcW w:w="744" w:type="dxa"/>
          </w:tcPr>
          <w:p w:rsidR="00196137" w:rsidRPr="003549C5" w:rsidRDefault="00A2167E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7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1"/>
            </w:pPr>
          </w:p>
          <w:p w:rsidR="00196137" w:rsidRPr="003549C5" w:rsidRDefault="00BF3DA6">
            <w:pPr>
              <w:pStyle w:val="TableParagraph"/>
              <w:ind w:left="455" w:right="220" w:hanging="216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wishes</w:t>
            </w:r>
          </w:p>
        </w:tc>
        <w:tc>
          <w:tcPr>
            <w:tcW w:w="3152" w:type="dxa"/>
          </w:tcPr>
          <w:p w:rsidR="00B379EB" w:rsidRPr="00FC2BD2" w:rsidRDefault="00B379EB" w:rsidP="00B379EB">
            <w:pPr>
              <w:pStyle w:val="TableParagraph"/>
              <w:rPr>
                <w:sz w:val="21"/>
                <w:szCs w:val="21"/>
              </w:rPr>
            </w:pPr>
            <w:r w:rsidRPr="00FC2BD2">
              <w:rPr>
                <w:sz w:val="21"/>
                <w:szCs w:val="21"/>
              </w:rPr>
              <w:t>By the end of the sub strand , the learners should be able to;</w:t>
            </w:r>
          </w:p>
          <w:p w:rsidR="00B379EB" w:rsidRDefault="00B379EB" w:rsidP="00B379EB">
            <w:pPr>
              <w:pStyle w:val="TableParagraph"/>
              <w:numPr>
                <w:ilvl w:val="0"/>
                <w:numId w:val="21"/>
              </w:numPr>
              <w:spacing w:before="9"/>
            </w:pPr>
            <w:r>
              <w:t>Express appropriate wishes used for different occasions</w:t>
            </w:r>
          </w:p>
          <w:p w:rsidR="00B379EB" w:rsidRDefault="00B379EB" w:rsidP="00B379EB">
            <w:pPr>
              <w:pStyle w:val="TableParagraph"/>
              <w:numPr>
                <w:ilvl w:val="0"/>
                <w:numId w:val="21"/>
              </w:numPr>
              <w:spacing w:before="9"/>
            </w:pPr>
            <w:r>
              <w:t>Read simple dialogues fluently</w:t>
            </w:r>
          </w:p>
          <w:p w:rsidR="00B379EB" w:rsidRDefault="00B379EB" w:rsidP="00B379EB">
            <w:pPr>
              <w:pStyle w:val="TableParagraph"/>
              <w:numPr>
                <w:ilvl w:val="0"/>
                <w:numId w:val="21"/>
              </w:numPr>
              <w:spacing w:before="9"/>
            </w:pPr>
            <w:r>
              <w:t>Use appropriate expressions to write wishes for different events</w:t>
            </w:r>
          </w:p>
          <w:p w:rsidR="00B379EB" w:rsidRPr="003549C5" w:rsidRDefault="00B379EB" w:rsidP="00B379EB">
            <w:pPr>
              <w:pStyle w:val="TableParagraph"/>
              <w:numPr>
                <w:ilvl w:val="0"/>
                <w:numId w:val="21"/>
              </w:numPr>
              <w:spacing w:before="9"/>
            </w:pPr>
            <w:r>
              <w:t>Appreciate the important of expressing wishes</w:t>
            </w:r>
          </w:p>
          <w:p w:rsidR="00196137" w:rsidRPr="003549C5" w:rsidRDefault="00196137">
            <w:pPr>
              <w:pStyle w:val="TableParagraph"/>
            </w:pP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115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282F46EC" wp14:editId="38C09158">
                  <wp:extent cx="1183837" cy="1032129"/>
                  <wp:effectExtent l="0" t="0" r="0" b="0"/>
                  <wp:docPr id="7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837" cy="1032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8"/>
            </w:pPr>
          </w:p>
          <w:p w:rsidR="00196137" w:rsidRPr="003549C5" w:rsidRDefault="00BF3DA6">
            <w:pPr>
              <w:pStyle w:val="TableParagraph"/>
              <w:ind w:left="166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4E94ACFE" wp14:editId="38BD65D0">
                  <wp:extent cx="1570995" cy="1470183"/>
                  <wp:effectExtent l="0" t="0" r="0" b="0"/>
                  <wp:docPr id="77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995" cy="1470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6"/>
            </w:pPr>
          </w:p>
          <w:p w:rsidR="00196137" w:rsidRPr="003549C5" w:rsidRDefault="00BF3DA6">
            <w:pPr>
              <w:pStyle w:val="TableParagraph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  <w:r w:rsidRPr="003549C5">
              <w:rPr>
                <w:spacing w:val="1"/>
              </w:rPr>
              <w:t xml:space="preserve"> </w:t>
            </w: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</w:tbl>
    <w:p w:rsidR="00196137" w:rsidRPr="003549C5" w:rsidRDefault="00196137"/>
    <w:p w:rsidR="00196137" w:rsidRPr="003549C5" w:rsidRDefault="00196137">
      <w:pPr>
        <w:sectPr w:rsidR="00196137" w:rsidRPr="003549C5">
          <w:pgSz w:w="16840" w:h="11910" w:orient="landscape"/>
          <w:pgMar w:top="180" w:right="120" w:bottom="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196137" w:rsidRPr="003549C5">
        <w:trPr>
          <w:trHeight w:val="3036"/>
        </w:trPr>
        <w:tc>
          <w:tcPr>
            <w:tcW w:w="744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5"/>
            </w:pPr>
          </w:p>
          <w:p w:rsidR="00196137" w:rsidRPr="003549C5" w:rsidRDefault="00BF3DA6">
            <w:pPr>
              <w:pStyle w:val="TableParagraph"/>
              <w:ind w:left="239" w:right="236"/>
              <w:jc w:val="center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likes and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dislikes</w:t>
            </w:r>
          </w:p>
        </w:tc>
        <w:tc>
          <w:tcPr>
            <w:tcW w:w="3152" w:type="dxa"/>
          </w:tcPr>
          <w:p w:rsidR="00196137" w:rsidRPr="00A2167E" w:rsidRDefault="00196137">
            <w:pPr>
              <w:pStyle w:val="TableParagraph"/>
              <w:rPr>
                <w:b/>
              </w:rPr>
            </w:pPr>
          </w:p>
          <w:p w:rsidR="00196137" w:rsidRPr="00A2167E" w:rsidRDefault="00196137">
            <w:pPr>
              <w:pStyle w:val="TableParagraph"/>
              <w:spacing w:before="10"/>
              <w:rPr>
                <w:b/>
              </w:rPr>
            </w:pPr>
          </w:p>
          <w:p w:rsidR="00196137" w:rsidRPr="00A2167E" w:rsidRDefault="00BF3DA6">
            <w:pPr>
              <w:pStyle w:val="TableParagraph"/>
              <w:ind w:left="303"/>
              <w:rPr>
                <w:b/>
              </w:rPr>
            </w:pPr>
            <w:r w:rsidRPr="00A2167E">
              <w:rPr>
                <w:b/>
                <w:noProof/>
                <w:lang w:val="en-GB" w:eastAsia="en-GB"/>
              </w:rPr>
              <w:drawing>
                <wp:inline distT="0" distB="0" distL="0" distR="0" wp14:anchorId="2D703003" wp14:editId="43EEBD3B">
                  <wp:extent cx="1590674" cy="1381125"/>
                  <wp:effectExtent l="0" t="0" r="0" b="0"/>
                  <wp:docPr id="81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0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4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1"/>
            </w:pPr>
          </w:p>
          <w:p w:rsidR="00196137" w:rsidRPr="003549C5" w:rsidRDefault="00BF3DA6">
            <w:pPr>
              <w:pStyle w:val="TableParagraph"/>
              <w:ind w:left="118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02A76821" wp14:editId="6B527927">
                  <wp:extent cx="1153801" cy="987551"/>
                  <wp:effectExtent l="0" t="0" r="0" b="0"/>
                  <wp:docPr id="83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1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801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2"/>
            </w:pPr>
          </w:p>
          <w:p w:rsidR="00196137" w:rsidRPr="003549C5" w:rsidRDefault="00BF3DA6">
            <w:pPr>
              <w:pStyle w:val="TableParagraph"/>
              <w:ind w:left="102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5FEABBB" wp14:editId="260EF855">
                  <wp:extent cx="1634807" cy="1219200"/>
                  <wp:effectExtent l="0" t="0" r="3810" b="0"/>
                  <wp:docPr id="85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2.jpeg"/>
                          <pic:cNvPicPr/>
                        </pic:nvPicPr>
                        <pic:blipFill rotWithShape="1">
                          <a:blip r:embed="rId14" cstate="print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8000" cy="1221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  <w:spacing w:before="9"/>
            </w:pPr>
          </w:p>
          <w:p w:rsidR="00196137" w:rsidRPr="003549C5" w:rsidRDefault="00BF3DA6">
            <w:pPr>
              <w:pStyle w:val="TableParagraph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1written,</w:t>
            </w:r>
          </w:p>
          <w:p w:rsidR="00196137" w:rsidRPr="003549C5" w:rsidRDefault="00BF3DA6">
            <w:pPr>
              <w:pStyle w:val="TableParagraph"/>
              <w:spacing w:line="270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  <w:tr w:rsidR="00A2167E" w:rsidRPr="003549C5" w:rsidTr="00A2167E">
        <w:trPr>
          <w:trHeight w:val="368"/>
        </w:trPr>
        <w:tc>
          <w:tcPr>
            <w:tcW w:w="744" w:type="dxa"/>
          </w:tcPr>
          <w:p w:rsidR="00A2167E" w:rsidRPr="003549C5" w:rsidRDefault="00A2167E">
            <w:pPr>
              <w:pStyle w:val="TableParagraph"/>
            </w:pPr>
            <w:r>
              <w:t>8</w:t>
            </w:r>
          </w:p>
        </w:tc>
        <w:tc>
          <w:tcPr>
            <w:tcW w:w="15677" w:type="dxa"/>
            <w:gridSpan w:val="9"/>
          </w:tcPr>
          <w:p w:rsidR="00A2167E" w:rsidRPr="00A2167E" w:rsidRDefault="00A2167E" w:rsidP="00A2167E">
            <w:pPr>
              <w:pStyle w:val="TableParagraph"/>
              <w:jc w:val="center"/>
              <w:rPr>
                <w:b/>
              </w:rPr>
            </w:pPr>
            <w:r w:rsidRPr="00A2167E">
              <w:rPr>
                <w:b/>
              </w:rPr>
              <w:t xml:space="preserve">HALF TERM BREAK </w:t>
            </w:r>
          </w:p>
        </w:tc>
      </w:tr>
      <w:tr w:rsidR="00196137" w:rsidRPr="003549C5">
        <w:trPr>
          <w:trHeight w:val="3036"/>
        </w:trPr>
        <w:tc>
          <w:tcPr>
            <w:tcW w:w="744" w:type="dxa"/>
          </w:tcPr>
          <w:p w:rsidR="00196137" w:rsidRPr="003549C5" w:rsidRDefault="00A2167E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7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5"/>
            </w:pPr>
          </w:p>
          <w:p w:rsidR="00196137" w:rsidRPr="003549C5" w:rsidRDefault="00BF3DA6">
            <w:pPr>
              <w:pStyle w:val="TableParagraph"/>
              <w:ind w:left="239" w:right="236"/>
              <w:jc w:val="center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likes and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dislikes</w:t>
            </w:r>
          </w:p>
        </w:tc>
        <w:tc>
          <w:tcPr>
            <w:tcW w:w="3152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30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1BBF7DC4" wp14:editId="1C489276">
                  <wp:extent cx="1590675" cy="1381125"/>
                  <wp:effectExtent l="0" t="0" r="0" b="0"/>
                  <wp:docPr id="87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0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1"/>
            </w:pPr>
          </w:p>
          <w:p w:rsidR="00196137" w:rsidRPr="003549C5" w:rsidRDefault="00BF3DA6">
            <w:pPr>
              <w:pStyle w:val="TableParagraph"/>
              <w:ind w:left="118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27276C92" wp14:editId="2E7CDD41">
                  <wp:extent cx="1152143" cy="987551"/>
                  <wp:effectExtent l="0" t="0" r="0" b="0"/>
                  <wp:docPr id="89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1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3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"/>
            </w:pPr>
          </w:p>
          <w:p w:rsidR="00196137" w:rsidRPr="003549C5" w:rsidRDefault="00BF3DA6">
            <w:pPr>
              <w:pStyle w:val="TableParagraph"/>
              <w:ind w:left="102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0740D3A5" wp14:editId="5D0409ED">
                  <wp:extent cx="1634807" cy="1171575"/>
                  <wp:effectExtent l="0" t="0" r="3810" b="0"/>
                  <wp:docPr id="91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2.jpeg"/>
                          <pic:cNvPicPr/>
                        </pic:nvPicPr>
                        <pic:blipFill rotWithShape="1">
                          <a:blip r:embed="rId14" cstate="print"/>
                          <a:srcRect t="3906" b="1"/>
                          <a:stretch/>
                        </pic:blipFill>
                        <pic:spPr bwMode="auto">
                          <a:xfrm>
                            <a:off x="0" y="0"/>
                            <a:ext cx="1638000" cy="1173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196137" w:rsidRPr="003549C5" w:rsidRDefault="00BF3DA6">
            <w:pPr>
              <w:pStyle w:val="TableParagraph"/>
              <w:spacing w:line="270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  <w:tr w:rsidR="00196137" w:rsidRPr="003549C5">
        <w:trPr>
          <w:trHeight w:val="3036"/>
        </w:trPr>
        <w:tc>
          <w:tcPr>
            <w:tcW w:w="744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5"/>
            </w:pPr>
          </w:p>
          <w:p w:rsidR="00196137" w:rsidRPr="003549C5" w:rsidRDefault="00BF3DA6">
            <w:pPr>
              <w:pStyle w:val="TableParagraph"/>
              <w:ind w:left="239" w:right="236"/>
              <w:jc w:val="center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likes and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dislikes</w:t>
            </w:r>
          </w:p>
        </w:tc>
        <w:tc>
          <w:tcPr>
            <w:tcW w:w="3152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9"/>
            </w:pPr>
          </w:p>
          <w:p w:rsidR="00196137" w:rsidRPr="003549C5" w:rsidRDefault="00BF3DA6">
            <w:pPr>
              <w:pStyle w:val="TableParagraph"/>
              <w:ind w:left="260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0EA37399" wp14:editId="2F967BEA">
                  <wp:extent cx="1590675" cy="1381125"/>
                  <wp:effectExtent l="0" t="0" r="0" b="0"/>
                  <wp:docPr id="9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0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118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3B1C96DA" wp14:editId="52D3F0AD">
                  <wp:extent cx="1152143" cy="987551"/>
                  <wp:effectExtent l="0" t="0" r="0" b="0"/>
                  <wp:docPr id="95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1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3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2"/>
            </w:pPr>
          </w:p>
          <w:p w:rsidR="00196137" w:rsidRPr="003549C5" w:rsidRDefault="00BF3DA6">
            <w:pPr>
              <w:pStyle w:val="TableParagraph"/>
              <w:ind w:left="117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27C501A1" wp14:editId="4BDC3CBA">
                  <wp:extent cx="1593466" cy="1017269"/>
                  <wp:effectExtent l="0" t="0" r="0" b="0"/>
                  <wp:docPr id="9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3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466" cy="101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  <w:spacing w:before="9"/>
            </w:pPr>
          </w:p>
          <w:p w:rsidR="00196137" w:rsidRPr="003549C5" w:rsidRDefault="00BF3DA6">
            <w:pPr>
              <w:pStyle w:val="TableParagraph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</w:t>
            </w:r>
            <w:r w:rsidRPr="003549C5">
              <w:rPr>
                <w:spacing w:val="-1"/>
              </w:rPr>
              <w:t xml:space="preserve"> </w:t>
            </w:r>
            <w:r w:rsidRPr="003549C5">
              <w:t>and</w:t>
            </w:r>
          </w:p>
          <w:p w:rsidR="00196137" w:rsidRPr="003549C5" w:rsidRDefault="00BF3DA6">
            <w:pPr>
              <w:pStyle w:val="TableParagraph"/>
              <w:spacing w:line="270" w:lineRule="atLeast"/>
              <w:ind w:left="105" w:right="225"/>
            </w:pPr>
            <w:r w:rsidRPr="003549C5">
              <w:t>written,</w:t>
            </w:r>
            <w:r w:rsidRPr="003549C5">
              <w:rPr>
                <w:spacing w:val="1"/>
              </w:rPr>
              <w:t xml:space="preserve"> </w:t>
            </w: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</w:tbl>
    <w:p w:rsidR="00196137" w:rsidRPr="003549C5" w:rsidRDefault="00196137">
      <w:pPr>
        <w:sectPr w:rsidR="00196137" w:rsidRPr="003549C5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196137" w:rsidRPr="003549C5">
        <w:trPr>
          <w:trHeight w:val="3036"/>
        </w:trPr>
        <w:tc>
          <w:tcPr>
            <w:tcW w:w="744" w:type="dxa"/>
          </w:tcPr>
          <w:p w:rsidR="00196137" w:rsidRPr="003549C5" w:rsidRDefault="00A2167E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5"/>
            </w:pPr>
          </w:p>
          <w:p w:rsidR="00196137" w:rsidRPr="003549C5" w:rsidRDefault="00BF3DA6">
            <w:pPr>
              <w:pStyle w:val="TableParagraph"/>
              <w:ind w:left="239" w:right="236"/>
              <w:jc w:val="center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likes and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dislikes</w:t>
            </w:r>
          </w:p>
        </w:tc>
        <w:tc>
          <w:tcPr>
            <w:tcW w:w="3152" w:type="dxa"/>
          </w:tcPr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30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B4DC479" wp14:editId="51772FB8">
                  <wp:extent cx="1535578" cy="1743075"/>
                  <wp:effectExtent l="0" t="0" r="0" b="0"/>
                  <wp:docPr id="99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2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578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1"/>
            </w:pPr>
          </w:p>
          <w:p w:rsidR="00196137" w:rsidRPr="003549C5" w:rsidRDefault="00BF3DA6">
            <w:pPr>
              <w:pStyle w:val="TableParagraph"/>
              <w:ind w:left="118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646E96E9" wp14:editId="01A04629">
                  <wp:extent cx="1153801" cy="987551"/>
                  <wp:effectExtent l="0" t="0" r="0" b="0"/>
                  <wp:docPr id="10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1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801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125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7CB03A61" wp14:editId="0FBC90E1">
                  <wp:extent cx="1615133" cy="1609344"/>
                  <wp:effectExtent l="0" t="0" r="0" b="0"/>
                  <wp:docPr id="103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25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133" cy="160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  <w:spacing w:before="9"/>
            </w:pPr>
          </w:p>
          <w:p w:rsidR="00196137" w:rsidRPr="003549C5" w:rsidRDefault="00BF3DA6">
            <w:pPr>
              <w:pStyle w:val="TableParagraph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196137" w:rsidRPr="003549C5" w:rsidRDefault="00BF3DA6">
            <w:pPr>
              <w:pStyle w:val="TableParagraph"/>
              <w:spacing w:line="270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  <w:tr w:rsidR="00196137" w:rsidRPr="003549C5">
        <w:trPr>
          <w:trHeight w:val="3036"/>
        </w:trPr>
        <w:tc>
          <w:tcPr>
            <w:tcW w:w="744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7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5"/>
            </w:pPr>
          </w:p>
          <w:p w:rsidR="00196137" w:rsidRPr="003549C5" w:rsidRDefault="00BF3DA6">
            <w:pPr>
              <w:pStyle w:val="TableParagraph"/>
              <w:ind w:left="239" w:right="236"/>
              <w:jc w:val="center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likes and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dislikes</w:t>
            </w:r>
          </w:p>
        </w:tc>
        <w:tc>
          <w:tcPr>
            <w:tcW w:w="3152" w:type="dxa"/>
          </w:tcPr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30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00ECD7F" wp14:editId="62EE5F18">
                  <wp:extent cx="1535578" cy="1743075"/>
                  <wp:effectExtent l="0" t="0" r="0" b="0"/>
                  <wp:docPr id="105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2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578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1"/>
            </w:pPr>
          </w:p>
          <w:p w:rsidR="00196137" w:rsidRPr="003549C5" w:rsidRDefault="00BF3DA6">
            <w:pPr>
              <w:pStyle w:val="TableParagraph"/>
              <w:ind w:left="118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6DC31360" wp14:editId="6FCB4D26">
                  <wp:extent cx="1152143" cy="987551"/>
                  <wp:effectExtent l="0" t="0" r="0" b="0"/>
                  <wp:docPr id="107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1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3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125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655B8DA2" wp14:editId="0455702C">
                  <wp:extent cx="1615133" cy="1609343"/>
                  <wp:effectExtent l="0" t="0" r="0" b="0"/>
                  <wp:docPr id="10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25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133" cy="160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196137" w:rsidRPr="003549C5" w:rsidRDefault="00BF3DA6">
            <w:pPr>
              <w:pStyle w:val="TableParagraph"/>
              <w:spacing w:line="270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  <w:tr w:rsidR="00196137" w:rsidRPr="003549C5">
        <w:trPr>
          <w:trHeight w:val="3036"/>
        </w:trPr>
        <w:tc>
          <w:tcPr>
            <w:tcW w:w="744" w:type="dxa"/>
          </w:tcPr>
          <w:p w:rsidR="00196137" w:rsidRPr="003549C5" w:rsidRDefault="00A2167E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BF3DA6">
            <w:pPr>
              <w:pStyle w:val="TableParagraph"/>
              <w:spacing w:before="153" w:line="242" w:lineRule="auto"/>
              <w:ind w:left="414" w:right="180" w:hanging="214"/>
              <w:rPr>
                <w:b/>
              </w:rPr>
            </w:pPr>
            <w:r w:rsidRPr="003549C5">
              <w:rPr>
                <w:b/>
              </w:rPr>
              <w:t>Moments of</w:t>
            </w:r>
            <w:r w:rsidRPr="003549C5">
              <w:rPr>
                <w:b/>
                <w:spacing w:val="-53"/>
              </w:rPr>
              <w:t xml:space="preserve"> </w:t>
            </w:r>
            <w:r w:rsidRPr="003549C5">
              <w:rPr>
                <w:b/>
              </w:rPr>
              <w:t>the</w:t>
            </w:r>
            <w:r w:rsidRPr="003549C5">
              <w:rPr>
                <w:b/>
                <w:spacing w:val="-1"/>
              </w:rPr>
              <w:t xml:space="preserve"> </w:t>
            </w:r>
            <w:r w:rsidRPr="003549C5">
              <w:rPr>
                <w:b/>
              </w:rPr>
              <w:t>day</w:t>
            </w:r>
          </w:p>
        </w:tc>
        <w:tc>
          <w:tcPr>
            <w:tcW w:w="3152" w:type="dxa"/>
          </w:tcPr>
          <w:p w:rsidR="00196137" w:rsidRPr="003549C5" w:rsidRDefault="00196137">
            <w:pPr>
              <w:pStyle w:val="TableParagraph"/>
              <w:spacing w:before="5"/>
            </w:pPr>
          </w:p>
          <w:p w:rsidR="00196137" w:rsidRPr="003549C5" w:rsidRDefault="00BF3DA6">
            <w:pPr>
              <w:pStyle w:val="TableParagraph"/>
              <w:ind w:left="372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CBD062C" wp14:editId="5AA2BD0B">
                  <wp:extent cx="1438984" cy="1590675"/>
                  <wp:effectExtent l="0" t="0" r="0" b="0"/>
                  <wp:docPr id="111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6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84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3"/>
            </w:pPr>
          </w:p>
          <w:p w:rsidR="00196137" w:rsidRPr="003549C5" w:rsidRDefault="00BF3DA6">
            <w:pPr>
              <w:pStyle w:val="TableParagraph"/>
              <w:ind w:left="146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303B40E3" wp14:editId="6C3521E6">
                  <wp:extent cx="1166181" cy="660558"/>
                  <wp:effectExtent l="0" t="0" r="0" b="0"/>
                  <wp:docPr id="113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7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181" cy="66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  <w:spacing w:before="4"/>
            </w:pPr>
          </w:p>
          <w:p w:rsidR="00196137" w:rsidRPr="003549C5" w:rsidRDefault="00BF3DA6">
            <w:pPr>
              <w:pStyle w:val="TableParagraph"/>
              <w:ind w:left="138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4D6261CD" wp14:editId="524EC904">
                  <wp:extent cx="1587689" cy="1586864"/>
                  <wp:effectExtent l="0" t="0" r="0" b="0"/>
                  <wp:docPr id="115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28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89" cy="158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  <w:spacing w:before="9"/>
            </w:pPr>
          </w:p>
          <w:p w:rsidR="00196137" w:rsidRPr="003549C5" w:rsidRDefault="00BF3DA6">
            <w:pPr>
              <w:pStyle w:val="TableParagraph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</w:t>
            </w:r>
            <w:r w:rsidRPr="003549C5">
              <w:rPr>
                <w:spacing w:val="-1"/>
              </w:rPr>
              <w:t xml:space="preserve"> </w:t>
            </w:r>
            <w:r w:rsidRPr="003549C5">
              <w:t>and</w:t>
            </w:r>
          </w:p>
          <w:p w:rsidR="00196137" w:rsidRPr="003549C5" w:rsidRDefault="00BF3DA6">
            <w:pPr>
              <w:pStyle w:val="TableParagraph"/>
              <w:spacing w:line="270" w:lineRule="atLeast"/>
              <w:ind w:left="105" w:right="225"/>
            </w:pPr>
            <w:r w:rsidRPr="003549C5">
              <w:t>written,</w:t>
            </w:r>
            <w:r w:rsidRPr="003549C5">
              <w:rPr>
                <w:spacing w:val="1"/>
              </w:rPr>
              <w:t xml:space="preserve"> </w:t>
            </w: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</w:tbl>
    <w:p w:rsidR="00196137" w:rsidRPr="003549C5" w:rsidRDefault="00196137">
      <w:pPr>
        <w:sectPr w:rsidR="00196137" w:rsidRPr="003549C5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196137" w:rsidRPr="003549C5">
        <w:trPr>
          <w:trHeight w:val="3036"/>
        </w:trPr>
        <w:tc>
          <w:tcPr>
            <w:tcW w:w="744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BF3DA6">
            <w:pPr>
              <w:pStyle w:val="TableParagraph"/>
              <w:spacing w:before="153"/>
              <w:ind w:left="414" w:right="180" w:hanging="214"/>
              <w:rPr>
                <w:b/>
              </w:rPr>
            </w:pPr>
            <w:r w:rsidRPr="003549C5">
              <w:rPr>
                <w:b/>
              </w:rPr>
              <w:t>Moments of</w:t>
            </w:r>
            <w:r w:rsidRPr="003549C5">
              <w:rPr>
                <w:b/>
                <w:spacing w:val="-53"/>
              </w:rPr>
              <w:t xml:space="preserve"> </w:t>
            </w:r>
            <w:r w:rsidRPr="003549C5">
              <w:rPr>
                <w:b/>
              </w:rPr>
              <w:t>the</w:t>
            </w:r>
            <w:r w:rsidRPr="003549C5">
              <w:rPr>
                <w:b/>
                <w:spacing w:val="-1"/>
              </w:rPr>
              <w:t xml:space="preserve"> </w:t>
            </w:r>
            <w:r w:rsidRPr="003549C5">
              <w:rPr>
                <w:b/>
              </w:rPr>
              <w:t>day</w:t>
            </w:r>
          </w:p>
        </w:tc>
        <w:tc>
          <w:tcPr>
            <w:tcW w:w="3152" w:type="dxa"/>
          </w:tcPr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372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756BB57B" wp14:editId="401E2519">
                  <wp:extent cx="1436773" cy="1622488"/>
                  <wp:effectExtent l="0" t="0" r="0" b="0"/>
                  <wp:docPr id="117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6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73" cy="1622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4"/>
            </w:pPr>
          </w:p>
          <w:p w:rsidR="00196137" w:rsidRPr="003549C5" w:rsidRDefault="00BF3DA6">
            <w:pPr>
              <w:pStyle w:val="TableParagraph"/>
              <w:ind w:left="146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F81FBD5" wp14:editId="18A70CB9">
                  <wp:extent cx="1166181" cy="660558"/>
                  <wp:effectExtent l="0" t="0" r="0" b="0"/>
                  <wp:docPr id="119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27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181" cy="66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  <w:spacing w:before="6"/>
            </w:pPr>
          </w:p>
          <w:p w:rsidR="00196137" w:rsidRPr="003549C5" w:rsidRDefault="00BF3DA6">
            <w:pPr>
              <w:pStyle w:val="TableParagraph"/>
              <w:ind w:left="138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B9FCFBA" wp14:editId="1CF0E718">
                  <wp:extent cx="1587689" cy="1586864"/>
                  <wp:effectExtent l="0" t="0" r="0" b="0"/>
                  <wp:docPr id="121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28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89" cy="158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  <w:spacing w:before="9"/>
            </w:pPr>
          </w:p>
          <w:p w:rsidR="00196137" w:rsidRPr="003549C5" w:rsidRDefault="00BF3DA6">
            <w:pPr>
              <w:pStyle w:val="TableParagraph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196137" w:rsidRPr="003549C5" w:rsidRDefault="00BF3DA6">
            <w:pPr>
              <w:pStyle w:val="TableParagraph"/>
              <w:spacing w:line="270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  <w:tr w:rsidR="00196137" w:rsidRPr="003549C5">
        <w:trPr>
          <w:trHeight w:val="3036"/>
        </w:trPr>
        <w:tc>
          <w:tcPr>
            <w:tcW w:w="744" w:type="dxa"/>
          </w:tcPr>
          <w:p w:rsidR="00196137" w:rsidRPr="003549C5" w:rsidRDefault="00A2167E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8" w:type="dxa"/>
          </w:tcPr>
          <w:p w:rsidR="00196137" w:rsidRPr="003549C5" w:rsidRDefault="00BF3DA6">
            <w:pPr>
              <w:pStyle w:val="TableParagraph"/>
              <w:spacing w:line="267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BF3DA6">
            <w:pPr>
              <w:pStyle w:val="TableParagraph"/>
              <w:spacing w:before="153"/>
              <w:ind w:left="414" w:right="180" w:hanging="214"/>
              <w:rPr>
                <w:b/>
              </w:rPr>
            </w:pPr>
            <w:r w:rsidRPr="003549C5">
              <w:rPr>
                <w:b/>
              </w:rPr>
              <w:t>Moments of</w:t>
            </w:r>
            <w:r w:rsidRPr="003549C5">
              <w:rPr>
                <w:b/>
                <w:spacing w:val="-53"/>
              </w:rPr>
              <w:t xml:space="preserve"> </w:t>
            </w:r>
            <w:r w:rsidRPr="003549C5">
              <w:rPr>
                <w:b/>
              </w:rPr>
              <w:t>the</w:t>
            </w:r>
            <w:r w:rsidRPr="003549C5">
              <w:rPr>
                <w:b/>
                <w:spacing w:val="-1"/>
              </w:rPr>
              <w:t xml:space="preserve"> </w:t>
            </w:r>
            <w:r w:rsidRPr="003549C5">
              <w:rPr>
                <w:b/>
              </w:rPr>
              <w:t>day</w:t>
            </w:r>
          </w:p>
        </w:tc>
        <w:tc>
          <w:tcPr>
            <w:tcW w:w="3152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334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60DE32FF" wp14:editId="47575214">
                  <wp:extent cx="1546827" cy="1403985"/>
                  <wp:effectExtent l="0" t="0" r="0" b="0"/>
                  <wp:docPr id="123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29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827" cy="14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4"/>
            </w:pPr>
          </w:p>
          <w:p w:rsidR="00196137" w:rsidRPr="003549C5" w:rsidRDefault="00BF3DA6">
            <w:pPr>
              <w:pStyle w:val="TableParagraph"/>
              <w:ind w:left="146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7BF4A340" wp14:editId="7327D438">
                  <wp:extent cx="1166181" cy="660558"/>
                  <wp:effectExtent l="0" t="0" r="0" b="0"/>
                  <wp:docPr id="125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27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181" cy="66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7"/>
            </w:pPr>
          </w:p>
          <w:p w:rsidR="00196137" w:rsidRPr="003549C5" w:rsidRDefault="00BF3DA6">
            <w:pPr>
              <w:pStyle w:val="TableParagraph"/>
              <w:ind w:left="102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A055FDA" wp14:editId="1B3B239C">
                  <wp:extent cx="1641128" cy="1445895"/>
                  <wp:effectExtent l="0" t="0" r="0" b="0"/>
                  <wp:docPr id="127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30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128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196137" w:rsidRPr="003549C5" w:rsidRDefault="00BF3DA6">
            <w:pPr>
              <w:pStyle w:val="TableParagraph"/>
              <w:spacing w:line="270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196137" w:rsidRPr="003549C5" w:rsidRDefault="00196137">
            <w:pPr>
              <w:pStyle w:val="TableParagraph"/>
            </w:pPr>
          </w:p>
        </w:tc>
      </w:tr>
      <w:tr w:rsidR="00196137" w:rsidRPr="003549C5" w:rsidTr="00A2167E">
        <w:trPr>
          <w:trHeight w:val="3210"/>
        </w:trPr>
        <w:tc>
          <w:tcPr>
            <w:tcW w:w="744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196137" w:rsidRPr="003549C5" w:rsidRDefault="00BF3DA6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BF3DA6">
            <w:pPr>
              <w:pStyle w:val="TableParagraph"/>
              <w:spacing w:before="153" w:line="242" w:lineRule="auto"/>
              <w:ind w:left="414" w:right="180" w:hanging="214"/>
              <w:rPr>
                <w:b/>
              </w:rPr>
            </w:pPr>
            <w:r w:rsidRPr="003549C5">
              <w:rPr>
                <w:b/>
              </w:rPr>
              <w:t>Moments of</w:t>
            </w:r>
            <w:r w:rsidRPr="003549C5">
              <w:rPr>
                <w:b/>
                <w:spacing w:val="-53"/>
              </w:rPr>
              <w:t xml:space="preserve"> </w:t>
            </w:r>
            <w:r w:rsidRPr="003549C5">
              <w:rPr>
                <w:b/>
              </w:rPr>
              <w:t>the</w:t>
            </w:r>
            <w:r w:rsidRPr="003549C5">
              <w:rPr>
                <w:b/>
                <w:spacing w:val="-1"/>
              </w:rPr>
              <w:t xml:space="preserve"> </w:t>
            </w:r>
            <w:r w:rsidRPr="003549C5">
              <w:rPr>
                <w:b/>
              </w:rPr>
              <w:t>day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10"/>
            </w:pPr>
          </w:p>
          <w:p w:rsidR="00196137" w:rsidRPr="003549C5" w:rsidRDefault="00BF3DA6">
            <w:pPr>
              <w:pStyle w:val="TableParagraph"/>
              <w:ind w:left="334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46D1E359" wp14:editId="7D0BB8B3">
                  <wp:extent cx="1548572" cy="1442275"/>
                  <wp:effectExtent l="0" t="0" r="0" b="0"/>
                  <wp:docPr id="129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29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572" cy="144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3"/>
            </w:pPr>
          </w:p>
          <w:p w:rsidR="00196137" w:rsidRPr="003549C5" w:rsidRDefault="00BF3DA6">
            <w:pPr>
              <w:pStyle w:val="TableParagraph"/>
              <w:ind w:left="146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45B9B665" wp14:editId="009714D7">
                  <wp:extent cx="1166181" cy="660558"/>
                  <wp:effectExtent l="0" t="0" r="0" b="0"/>
                  <wp:docPr id="13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27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181" cy="66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  <w:p w:rsidR="00196137" w:rsidRPr="003549C5" w:rsidRDefault="00196137">
            <w:pPr>
              <w:pStyle w:val="TableParagraph"/>
              <w:spacing w:before="6"/>
            </w:pPr>
          </w:p>
          <w:p w:rsidR="00196137" w:rsidRPr="003549C5" w:rsidRDefault="00BF3DA6">
            <w:pPr>
              <w:pStyle w:val="TableParagraph"/>
              <w:ind w:left="102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3F072EE8" wp14:editId="119F59F8">
                  <wp:extent cx="1641128" cy="1445895"/>
                  <wp:effectExtent l="0" t="0" r="0" b="0"/>
                  <wp:docPr id="133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30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128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  <w:spacing w:before="9"/>
            </w:pPr>
          </w:p>
          <w:p w:rsidR="00196137" w:rsidRPr="003549C5" w:rsidRDefault="00BF3DA6">
            <w:pPr>
              <w:pStyle w:val="TableParagraph"/>
              <w:ind w:left="172" w:right="168"/>
              <w:jc w:val="center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196137" w:rsidRPr="003549C5" w:rsidRDefault="00BF3DA6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</w:t>
            </w:r>
            <w:r w:rsidRPr="003549C5">
              <w:rPr>
                <w:spacing w:val="-1"/>
              </w:rPr>
              <w:t xml:space="preserve"> </w:t>
            </w:r>
            <w:r w:rsidRPr="003549C5">
              <w:t>and</w:t>
            </w:r>
          </w:p>
          <w:p w:rsidR="00196137" w:rsidRPr="003549C5" w:rsidRDefault="00BF3DA6">
            <w:pPr>
              <w:pStyle w:val="TableParagraph"/>
              <w:spacing w:line="270" w:lineRule="atLeast"/>
              <w:ind w:left="105" w:right="225"/>
            </w:pPr>
            <w:r w:rsidRPr="003549C5">
              <w:t>written,</w:t>
            </w:r>
            <w:r w:rsidRPr="003549C5">
              <w:rPr>
                <w:spacing w:val="1"/>
              </w:rPr>
              <w:t xml:space="preserve"> </w:t>
            </w:r>
            <w:r w:rsidRPr="003549C5">
              <w:t>rearranging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196137" w:rsidRPr="003549C5" w:rsidRDefault="00196137">
            <w:pPr>
              <w:pStyle w:val="TableParagraph"/>
            </w:pPr>
          </w:p>
        </w:tc>
      </w:tr>
      <w:tr w:rsidR="00A2167E" w:rsidRPr="003549C5" w:rsidTr="0031027D">
        <w:trPr>
          <w:trHeight w:val="662"/>
        </w:trPr>
        <w:tc>
          <w:tcPr>
            <w:tcW w:w="744" w:type="dxa"/>
            <w:tcBorders>
              <w:top w:val="single" w:sz="4" w:space="0" w:color="auto"/>
            </w:tcBorders>
          </w:tcPr>
          <w:p w:rsidR="00A2167E" w:rsidRPr="003549C5" w:rsidRDefault="00A2167E">
            <w:pPr>
              <w:pStyle w:val="TableParagraph"/>
            </w:pPr>
            <w:r>
              <w:t xml:space="preserve">   13</w:t>
            </w:r>
          </w:p>
        </w:tc>
        <w:tc>
          <w:tcPr>
            <w:tcW w:w="15677" w:type="dxa"/>
            <w:gridSpan w:val="9"/>
            <w:tcBorders>
              <w:top w:val="single" w:sz="4" w:space="0" w:color="auto"/>
            </w:tcBorders>
          </w:tcPr>
          <w:p w:rsidR="00A2167E" w:rsidRPr="003549C5" w:rsidRDefault="00A2167E" w:rsidP="00A2167E">
            <w:pPr>
              <w:pStyle w:val="TableParagraph"/>
              <w:jc w:val="center"/>
            </w:pPr>
            <w:r>
              <w:t xml:space="preserve">ASSESSMENT AND CLOSSING </w:t>
            </w:r>
          </w:p>
        </w:tc>
      </w:tr>
    </w:tbl>
    <w:p w:rsidR="00196137" w:rsidRPr="003549C5" w:rsidRDefault="00196137">
      <w:pPr>
        <w:sectPr w:rsidR="00196137" w:rsidRPr="003549C5">
          <w:pgSz w:w="16840" w:h="11910" w:orient="landscape"/>
          <w:pgMar w:top="180" w:right="120" w:bottom="280" w:left="60" w:header="720" w:footer="720" w:gutter="0"/>
          <w:cols w:space="720"/>
        </w:sectPr>
      </w:pPr>
    </w:p>
    <w:p w:rsidR="00BF3DA6" w:rsidRPr="003549C5" w:rsidRDefault="00BF3DA6"/>
    <w:sectPr w:rsidR="00BF3DA6" w:rsidRPr="003549C5">
      <w:pgSz w:w="16840" w:h="11910" w:orient="landscape"/>
      <w:pgMar w:top="180" w:right="1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9CE"/>
    <w:multiLevelType w:val="hybridMultilevel"/>
    <w:tmpl w:val="EAC636AA"/>
    <w:lvl w:ilvl="0" w:tplc="0409000F">
      <w:start w:val="1"/>
      <w:numFmt w:val="decimal"/>
      <w:lvlText w:val="%1."/>
      <w:lvlJc w:val="left"/>
      <w:pPr>
        <w:ind w:left="610" w:hanging="360"/>
      </w:p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077D6ECF"/>
    <w:multiLevelType w:val="hybridMultilevel"/>
    <w:tmpl w:val="CB7C0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A3FB9"/>
    <w:multiLevelType w:val="hybridMultilevel"/>
    <w:tmpl w:val="CB7C0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B340C"/>
    <w:multiLevelType w:val="hybridMultilevel"/>
    <w:tmpl w:val="024424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0A315E"/>
    <w:multiLevelType w:val="hybridMultilevel"/>
    <w:tmpl w:val="39447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487384"/>
    <w:multiLevelType w:val="hybridMultilevel"/>
    <w:tmpl w:val="024424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75234C"/>
    <w:multiLevelType w:val="hybridMultilevel"/>
    <w:tmpl w:val="C4A0D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5792B"/>
    <w:multiLevelType w:val="hybridMultilevel"/>
    <w:tmpl w:val="CB7C0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D2B7A"/>
    <w:multiLevelType w:val="hybridMultilevel"/>
    <w:tmpl w:val="EF7278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B06374"/>
    <w:multiLevelType w:val="hybridMultilevel"/>
    <w:tmpl w:val="39447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142DA2"/>
    <w:multiLevelType w:val="hybridMultilevel"/>
    <w:tmpl w:val="024424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E246E4"/>
    <w:multiLevelType w:val="hybridMultilevel"/>
    <w:tmpl w:val="17902CAC"/>
    <w:lvl w:ilvl="0" w:tplc="66A2EA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F67EE5"/>
    <w:multiLevelType w:val="hybridMultilevel"/>
    <w:tmpl w:val="EF7278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BA0B52"/>
    <w:multiLevelType w:val="hybridMultilevel"/>
    <w:tmpl w:val="EAC636AA"/>
    <w:lvl w:ilvl="0" w:tplc="0409000F">
      <w:start w:val="1"/>
      <w:numFmt w:val="decimal"/>
      <w:lvlText w:val="%1."/>
      <w:lvlJc w:val="left"/>
      <w:pPr>
        <w:ind w:left="610" w:hanging="360"/>
      </w:p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4">
    <w:nsid w:val="5259786B"/>
    <w:multiLevelType w:val="hybridMultilevel"/>
    <w:tmpl w:val="17902CAC"/>
    <w:lvl w:ilvl="0" w:tplc="66A2EA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4B4945"/>
    <w:multiLevelType w:val="hybridMultilevel"/>
    <w:tmpl w:val="EF7278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DB4DD7"/>
    <w:multiLevelType w:val="hybridMultilevel"/>
    <w:tmpl w:val="EAC63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0F2A8F"/>
    <w:multiLevelType w:val="hybridMultilevel"/>
    <w:tmpl w:val="97A07C3E"/>
    <w:lvl w:ilvl="0" w:tplc="EBCEE35A">
      <w:start w:val="2023"/>
      <w:numFmt w:val="bullet"/>
      <w:lvlText w:val="-"/>
      <w:lvlJc w:val="left"/>
      <w:pPr>
        <w:ind w:left="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18">
    <w:nsid w:val="73A43CB8"/>
    <w:multiLevelType w:val="hybridMultilevel"/>
    <w:tmpl w:val="CB7C0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F5AFF"/>
    <w:multiLevelType w:val="hybridMultilevel"/>
    <w:tmpl w:val="39447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3540E6"/>
    <w:multiLevelType w:val="hybridMultilevel"/>
    <w:tmpl w:val="B1CC6F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5"/>
  </w:num>
  <w:num w:numId="5">
    <w:abstractNumId w:val="13"/>
  </w:num>
  <w:num w:numId="6">
    <w:abstractNumId w:val="0"/>
  </w:num>
  <w:num w:numId="7">
    <w:abstractNumId w:val="16"/>
  </w:num>
  <w:num w:numId="8">
    <w:abstractNumId w:val="17"/>
  </w:num>
  <w:num w:numId="9">
    <w:abstractNumId w:val="10"/>
  </w:num>
  <w:num w:numId="10">
    <w:abstractNumId w:val="20"/>
  </w:num>
  <w:num w:numId="11">
    <w:abstractNumId w:val="9"/>
  </w:num>
  <w:num w:numId="12">
    <w:abstractNumId w:val="4"/>
  </w:num>
  <w:num w:numId="13">
    <w:abstractNumId w:val="19"/>
  </w:num>
  <w:num w:numId="14">
    <w:abstractNumId w:val="6"/>
  </w:num>
  <w:num w:numId="15">
    <w:abstractNumId w:val="15"/>
  </w:num>
  <w:num w:numId="16">
    <w:abstractNumId w:val="12"/>
  </w:num>
  <w:num w:numId="17">
    <w:abstractNumId w:val="8"/>
  </w:num>
  <w:num w:numId="18">
    <w:abstractNumId w:val="1"/>
  </w:num>
  <w:num w:numId="19">
    <w:abstractNumId w:val="7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6137"/>
    <w:rsid w:val="0009519E"/>
    <w:rsid w:val="00196137"/>
    <w:rsid w:val="003549C5"/>
    <w:rsid w:val="004F53C4"/>
    <w:rsid w:val="007C0D45"/>
    <w:rsid w:val="008B75D0"/>
    <w:rsid w:val="0093552F"/>
    <w:rsid w:val="00A2167E"/>
    <w:rsid w:val="00B379EB"/>
    <w:rsid w:val="00BF3DA6"/>
    <w:rsid w:val="00C63947"/>
    <w:rsid w:val="00CA17D4"/>
    <w:rsid w:val="00F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7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7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Student-BD1970</cp:lastModifiedBy>
  <cp:revision>6</cp:revision>
  <dcterms:created xsi:type="dcterms:W3CDTF">2022-12-10T11:25:00Z</dcterms:created>
  <dcterms:modified xsi:type="dcterms:W3CDTF">2024-12-08T14:34:00Z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2022-12-10T00:00:00Z</vt:filetime>
  </property>
</Properties>
</file>